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2EF" w:rsidRDefault="003812EF" w:rsidP="00410DD2">
      <w:pPr>
        <w:spacing w:line="320" w:lineRule="exact"/>
        <w:jc w:val="both"/>
        <w:rPr>
          <w:rFonts w:ascii="Cambria" w:eastAsia="標楷體" w:hAnsi="Cambria" w:hint="eastAsia"/>
          <w:color w:val="000000"/>
          <w:spacing w:val="20"/>
        </w:rPr>
      </w:pPr>
      <w:bookmarkStart w:id="0" w:name="_GoBack"/>
      <w:bookmarkEnd w:id="0"/>
      <w:r>
        <w:rPr>
          <w:rFonts w:ascii="Cambria" w:eastAsia="標楷體" w:hAnsi="Cambria" w:hint="eastAsia"/>
          <w:color w:val="000000"/>
          <w:spacing w:val="20"/>
        </w:rPr>
        <w:t>Date</w:t>
      </w:r>
      <w:r w:rsidR="00B40F74">
        <w:rPr>
          <w:rFonts w:ascii="Cambria" w:eastAsia="標楷體" w:hAnsi="Cambria" w:hint="eastAsia"/>
          <w:color w:val="000000"/>
          <w:spacing w:val="20"/>
        </w:rPr>
        <w:t xml:space="preserve"> XXXXX</w:t>
      </w:r>
    </w:p>
    <w:p w:rsidR="003812EF" w:rsidRDefault="003812EF" w:rsidP="00410DD2">
      <w:pPr>
        <w:spacing w:line="320" w:lineRule="exact"/>
        <w:jc w:val="both"/>
        <w:rPr>
          <w:rFonts w:ascii="Cambria" w:eastAsia="標楷體" w:hAnsi="Cambria" w:hint="eastAsia"/>
          <w:color w:val="000000"/>
          <w:spacing w:val="20"/>
        </w:rPr>
      </w:pPr>
    </w:p>
    <w:p w:rsidR="00707CE8" w:rsidRPr="00300834" w:rsidRDefault="00707CE8" w:rsidP="00707CE8">
      <w:pPr>
        <w:spacing w:line="320" w:lineRule="exact"/>
        <w:jc w:val="both"/>
        <w:rPr>
          <w:rFonts w:ascii="Cambria" w:eastAsia="標楷體" w:hAnsi="Cambria"/>
          <w:color w:val="000000"/>
          <w:spacing w:val="20"/>
        </w:rPr>
      </w:pPr>
      <w:r>
        <w:rPr>
          <w:rFonts w:ascii="Cambria" w:eastAsia="標楷體" w:hAnsi="Cambria"/>
          <w:color w:val="000000"/>
          <w:spacing w:val="20"/>
        </w:rPr>
        <w:t xml:space="preserve">Prof. </w:t>
      </w:r>
      <w:r>
        <w:rPr>
          <w:rFonts w:ascii="Cambria" w:eastAsia="標楷體" w:hAnsi="Cambria" w:hint="eastAsia"/>
          <w:color w:val="000000"/>
          <w:spacing w:val="20"/>
        </w:rPr>
        <w:t>Eldon Y. Li</w:t>
      </w:r>
    </w:p>
    <w:p w:rsidR="00707CE8" w:rsidRPr="00300834" w:rsidRDefault="00707CE8" w:rsidP="00707CE8">
      <w:pPr>
        <w:spacing w:line="320" w:lineRule="exact"/>
        <w:jc w:val="both"/>
        <w:rPr>
          <w:rFonts w:ascii="Cambria" w:eastAsia="標楷體" w:hAnsi="Cambria"/>
          <w:color w:val="000000"/>
          <w:spacing w:val="20"/>
        </w:rPr>
      </w:pPr>
      <w:r>
        <w:rPr>
          <w:rFonts w:ascii="Cambria" w:eastAsia="標楷體" w:hAnsi="Cambria" w:hint="eastAsia"/>
          <w:color w:val="000000"/>
          <w:spacing w:val="20"/>
        </w:rPr>
        <w:t>Honorary President</w:t>
      </w:r>
      <w:r w:rsidRPr="00300834">
        <w:rPr>
          <w:rFonts w:ascii="Cambria" w:eastAsia="標楷體" w:hAnsi="Cambria"/>
          <w:color w:val="000000"/>
          <w:spacing w:val="20"/>
        </w:rPr>
        <w:t xml:space="preserve"> of ICEB</w:t>
      </w:r>
    </w:p>
    <w:p w:rsidR="00707CE8" w:rsidRDefault="00707CE8" w:rsidP="00707CE8">
      <w:pPr>
        <w:spacing w:line="320" w:lineRule="exact"/>
        <w:jc w:val="both"/>
        <w:rPr>
          <w:rFonts w:ascii="Cambria" w:eastAsia="標楷體" w:hAnsi="Cambria" w:hint="eastAsia"/>
          <w:color w:val="000000"/>
          <w:spacing w:val="20"/>
        </w:rPr>
      </w:pPr>
      <w:r>
        <w:rPr>
          <w:rFonts w:ascii="Cambria" w:eastAsia="標楷體" w:hAnsi="Cambria" w:hint="eastAsia"/>
          <w:color w:val="000000"/>
          <w:spacing w:val="20"/>
        </w:rPr>
        <w:t>Dep</w:t>
      </w:r>
      <w:r>
        <w:rPr>
          <w:rFonts w:ascii="Cambria" w:eastAsia="標楷體" w:hAnsi="Cambria"/>
          <w:color w:val="000000"/>
          <w:spacing w:val="20"/>
        </w:rPr>
        <w:t>t.</w:t>
      </w:r>
      <w:r>
        <w:rPr>
          <w:rFonts w:ascii="Cambria" w:eastAsia="標楷體" w:hAnsi="Cambria" w:hint="eastAsia"/>
          <w:color w:val="000000"/>
          <w:spacing w:val="20"/>
        </w:rPr>
        <w:t xml:space="preserve"> of </w:t>
      </w:r>
      <w:r>
        <w:rPr>
          <w:rFonts w:ascii="Cambria" w:eastAsia="標楷體" w:hAnsi="Cambria"/>
          <w:color w:val="000000"/>
          <w:spacing w:val="20"/>
        </w:rPr>
        <w:t>Information Management</w:t>
      </w:r>
    </w:p>
    <w:p w:rsidR="00707CE8" w:rsidRDefault="00707CE8" w:rsidP="00707CE8">
      <w:pPr>
        <w:spacing w:line="320" w:lineRule="exact"/>
        <w:jc w:val="both"/>
        <w:rPr>
          <w:rFonts w:ascii="Cambria" w:eastAsia="標楷體" w:hAnsi="Cambria" w:hint="eastAsia"/>
          <w:color w:val="000000"/>
          <w:spacing w:val="20"/>
        </w:rPr>
      </w:pPr>
      <w:r>
        <w:rPr>
          <w:rFonts w:ascii="Cambria" w:eastAsia="標楷體" w:hAnsi="Cambria" w:hint="eastAsia"/>
          <w:color w:val="000000"/>
          <w:spacing w:val="20"/>
        </w:rPr>
        <w:t>National Ch</w:t>
      </w:r>
      <w:r>
        <w:rPr>
          <w:rFonts w:ascii="Cambria" w:eastAsia="標楷體" w:hAnsi="Cambria"/>
          <w:color w:val="000000"/>
          <w:spacing w:val="20"/>
        </w:rPr>
        <w:t>ung Cheng</w:t>
      </w:r>
      <w:r>
        <w:rPr>
          <w:rFonts w:ascii="Cambria" w:eastAsia="標楷體" w:hAnsi="Cambria" w:hint="eastAsia"/>
          <w:color w:val="000000"/>
          <w:spacing w:val="20"/>
        </w:rPr>
        <w:t xml:space="preserve"> University</w:t>
      </w:r>
    </w:p>
    <w:p w:rsidR="00707CE8" w:rsidRDefault="00707CE8" w:rsidP="00707CE8">
      <w:pPr>
        <w:spacing w:line="320" w:lineRule="exact"/>
        <w:jc w:val="both"/>
        <w:rPr>
          <w:rFonts w:ascii="Cambria" w:eastAsia="標楷體" w:hAnsi="Cambria" w:hint="eastAsia"/>
          <w:color w:val="000000"/>
          <w:spacing w:val="20"/>
        </w:rPr>
      </w:pPr>
      <w:r>
        <w:rPr>
          <w:rFonts w:ascii="Cambria" w:eastAsia="標楷體" w:hAnsi="Cambria"/>
          <w:color w:val="000000"/>
          <w:spacing w:val="20"/>
        </w:rPr>
        <w:t>Chiayi 62131</w:t>
      </w:r>
      <w:r>
        <w:rPr>
          <w:rFonts w:ascii="Cambria" w:eastAsia="標楷體" w:hAnsi="Cambria" w:hint="eastAsia"/>
          <w:color w:val="000000"/>
          <w:spacing w:val="20"/>
        </w:rPr>
        <w:t>, Taiwan</w:t>
      </w:r>
    </w:p>
    <w:p w:rsidR="00707CE8" w:rsidRPr="00300834" w:rsidRDefault="00707CE8" w:rsidP="00707CE8">
      <w:pPr>
        <w:spacing w:line="320" w:lineRule="exact"/>
        <w:jc w:val="both"/>
        <w:rPr>
          <w:rFonts w:ascii="Cambria" w:eastAsia="標楷體" w:hAnsi="Cambria"/>
          <w:color w:val="000000"/>
          <w:spacing w:val="20"/>
        </w:rPr>
      </w:pPr>
      <w:r>
        <w:rPr>
          <w:rFonts w:ascii="Cambria" w:eastAsia="標楷體" w:hAnsi="Cambria" w:hint="eastAsia"/>
          <w:color w:val="000000"/>
          <w:spacing w:val="20"/>
        </w:rPr>
        <w:t>Email: eli@calpoly.edu</w:t>
      </w:r>
    </w:p>
    <w:p w:rsidR="00300834" w:rsidRPr="00300834" w:rsidRDefault="00300834" w:rsidP="00410DD2">
      <w:pPr>
        <w:spacing w:line="320" w:lineRule="exact"/>
        <w:jc w:val="both"/>
        <w:rPr>
          <w:rFonts w:ascii="Cambria" w:eastAsia="標楷體" w:hAnsi="Cambria"/>
          <w:color w:val="000000"/>
          <w:spacing w:val="20"/>
        </w:rPr>
      </w:pPr>
    </w:p>
    <w:p w:rsidR="004A477E" w:rsidRPr="00300834" w:rsidRDefault="00300834" w:rsidP="00410DD2">
      <w:pPr>
        <w:spacing w:line="320" w:lineRule="exact"/>
        <w:jc w:val="both"/>
        <w:rPr>
          <w:rFonts w:ascii="Cambria" w:eastAsia="標楷體" w:hAnsi="Cambria"/>
          <w:color w:val="000000"/>
          <w:spacing w:val="20"/>
        </w:rPr>
      </w:pPr>
      <w:r w:rsidRPr="00300834">
        <w:rPr>
          <w:rFonts w:ascii="Cambria" w:eastAsia="標楷體" w:hAnsi="Cambria"/>
          <w:color w:val="000000"/>
          <w:spacing w:val="20"/>
        </w:rPr>
        <w:t>Re: Intention to host ICEB 20</w:t>
      </w:r>
      <w:r w:rsidR="00B40F74">
        <w:rPr>
          <w:rFonts w:ascii="Cambria" w:eastAsia="標楷體" w:hAnsi="Cambria" w:hint="eastAsia"/>
          <w:color w:val="000000"/>
          <w:spacing w:val="20"/>
        </w:rPr>
        <w:t>XX</w:t>
      </w:r>
    </w:p>
    <w:p w:rsidR="00300834" w:rsidRDefault="00300834" w:rsidP="00410DD2">
      <w:pPr>
        <w:spacing w:line="320" w:lineRule="exact"/>
        <w:jc w:val="both"/>
        <w:rPr>
          <w:rFonts w:ascii="Cambria" w:eastAsia="標楷體" w:hAnsi="Cambria" w:hint="eastAsia"/>
          <w:color w:val="000000"/>
          <w:spacing w:val="20"/>
        </w:rPr>
      </w:pPr>
    </w:p>
    <w:p w:rsidR="00300834" w:rsidRDefault="00300834" w:rsidP="00410DD2">
      <w:pPr>
        <w:spacing w:line="320" w:lineRule="exact"/>
        <w:jc w:val="both"/>
        <w:rPr>
          <w:rFonts w:ascii="Cambria" w:eastAsia="標楷體" w:hAnsi="Cambria" w:hint="eastAsia"/>
          <w:color w:val="000000"/>
          <w:spacing w:val="20"/>
        </w:rPr>
      </w:pPr>
      <w:r>
        <w:rPr>
          <w:rFonts w:ascii="Cambria" w:eastAsia="標楷體" w:hAnsi="Cambria" w:hint="eastAsia"/>
          <w:color w:val="000000"/>
          <w:spacing w:val="20"/>
        </w:rPr>
        <w:t xml:space="preserve">Dear Prof. </w:t>
      </w:r>
      <w:r w:rsidR="00707CE8">
        <w:rPr>
          <w:rFonts w:ascii="Cambria" w:eastAsia="標楷體" w:hAnsi="Cambria"/>
          <w:color w:val="000000"/>
          <w:spacing w:val="20"/>
        </w:rPr>
        <w:t>Li</w:t>
      </w:r>
      <w:r>
        <w:rPr>
          <w:rFonts w:ascii="Cambria" w:eastAsia="標楷體" w:hAnsi="Cambria" w:hint="eastAsia"/>
          <w:color w:val="000000"/>
          <w:spacing w:val="20"/>
        </w:rPr>
        <w:t>,</w:t>
      </w:r>
    </w:p>
    <w:p w:rsidR="00300834" w:rsidRDefault="00300834" w:rsidP="00410DD2">
      <w:pPr>
        <w:spacing w:line="320" w:lineRule="exact"/>
        <w:jc w:val="both"/>
        <w:rPr>
          <w:rFonts w:ascii="Cambria" w:eastAsia="標楷體" w:hAnsi="Cambria" w:hint="eastAsia"/>
          <w:color w:val="000000"/>
          <w:spacing w:val="20"/>
        </w:rPr>
      </w:pPr>
    </w:p>
    <w:p w:rsidR="00300834" w:rsidRDefault="006F79AF" w:rsidP="00410DD2">
      <w:pPr>
        <w:spacing w:line="320" w:lineRule="exact"/>
        <w:jc w:val="both"/>
        <w:rPr>
          <w:rFonts w:ascii="Cambria" w:eastAsia="標楷體" w:hAnsi="Cambria" w:hint="eastAsia"/>
          <w:color w:val="000000"/>
          <w:spacing w:val="20"/>
        </w:rPr>
      </w:pPr>
      <w:r w:rsidRPr="00300834">
        <w:rPr>
          <w:rFonts w:ascii="Cambria" w:eastAsia="標楷體" w:hAnsi="Cambria"/>
          <w:color w:val="000000"/>
          <w:spacing w:val="20"/>
        </w:rPr>
        <w:t xml:space="preserve">By this letter, </w:t>
      </w:r>
      <w:r w:rsidR="00300834" w:rsidRPr="00300834">
        <w:rPr>
          <w:rFonts w:ascii="Cambria" w:eastAsia="標楷體" w:hAnsi="Cambria"/>
          <w:color w:val="000000"/>
          <w:spacing w:val="20"/>
        </w:rPr>
        <w:t xml:space="preserve">the faculty at </w:t>
      </w:r>
      <w:r w:rsidRPr="00300834">
        <w:rPr>
          <w:rFonts w:ascii="Cambria" w:eastAsia="標楷體" w:hAnsi="Cambria"/>
          <w:color w:val="000000"/>
          <w:spacing w:val="20"/>
        </w:rPr>
        <w:t xml:space="preserve">&lt;&lt;Department Name + Institution Name&gt;&gt; </w:t>
      </w:r>
      <w:r w:rsidR="00300834" w:rsidRPr="00300834">
        <w:rPr>
          <w:rFonts w:ascii="Cambria" w:eastAsia="標楷體" w:hAnsi="Cambria"/>
          <w:color w:val="000000"/>
          <w:spacing w:val="20"/>
        </w:rPr>
        <w:t>express</w:t>
      </w:r>
      <w:r w:rsidR="00300834">
        <w:rPr>
          <w:rFonts w:ascii="Cambria" w:eastAsia="標楷體" w:hAnsi="Cambria" w:hint="eastAsia"/>
          <w:color w:val="000000"/>
          <w:spacing w:val="20"/>
        </w:rPr>
        <w:t>es</w:t>
      </w:r>
      <w:r w:rsidR="00300834" w:rsidRPr="00300834">
        <w:rPr>
          <w:rFonts w:ascii="Cambria" w:eastAsia="標楷體" w:hAnsi="Cambria"/>
          <w:color w:val="000000"/>
          <w:spacing w:val="20"/>
        </w:rPr>
        <w:t xml:space="preserve"> our intention</w:t>
      </w:r>
      <w:r w:rsidRPr="00300834">
        <w:rPr>
          <w:rFonts w:ascii="Cambria" w:eastAsia="標楷體" w:hAnsi="Cambria"/>
          <w:color w:val="000000"/>
          <w:spacing w:val="20"/>
        </w:rPr>
        <w:t xml:space="preserve"> to host ICEB 20</w:t>
      </w:r>
      <w:r w:rsidR="00B40F74">
        <w:rPr>
          <w:rFonts w:ascii="Cambria" w:eastAsia="標楷體" w:hAnsi="Cambria" w:hint="eastAsia"/>
          <w:color w:val="000000"/>
          <w:spacing w:val="20"/>
        </w:rPr>
        <w:t>XX</w:t>
      </w:r>
      <w:r w:rsidRPr="00300834">
        <w:rPr>
          <w:rFonts w:ascii="Cambria" w:eastAsia="標楷體" w:hAnsi="Cambria"/>
          <w:color w:val="000000"/>
          <w:spacing w:val="20"/>
        </w:rPr>
        <w:t xml:space="preserve">.  Please accept </w:t>
      </w:r>
      <w:r w:rsidR="00300834">
        <w:rPr>
          <w:rFonts w:ascii="Cambria" w:eastAsia="標楷體" w:hAnsi="Cambria" w:hint="eastAsia"/>
          <w:color w:val="000000"/>
          <w:spacing w:val="20"/>
        </w:rPr>
        <w:t xml:space="preserve">this letter and give us a chance to submit our formal proposal </w:t>
      </w:r>
      <w:r w:rsidR="00A1785C">
        <w:rPr>
          <w:rFonts w:ascii="Cambria" w:eastAsia="標楷體" w:hAnsi="Cambria" w:hint="eastAsia"/>
          <w:color w:val="000000"/>
          <w:spacing w:val="20"/>
        </w:rPr>
        <w:t>detailing venue</w:t>
      </w:r>
      <w:r w:rsidR="003812EF">
        <w:rPr>
          <w:rFonts w:ascii="Cambria" w:eastAsia="標楷體" w:hAnsi="Cambria" w:hint="eastAsia"/>
          <w:color w:val="000000"/>
          <w:spacing w:val="20"/>
        </w:rPr>
        <w:t xml:space="preserve"> sites</w:t>
      </w:r>
      <w:r w:rsidR="00A1785C">
        <w:rPr>
          <w:rFonts w:ascii="Cambria" w:eastAsia="標楷體" w:hAnsi="Cambria" w:hint="eastAsia"/>
          <w:color w:val="000000"/>
          <w:spacing w:val="20"/>
        </w:rPr>
        <w:t xml:space="preserve">, </w:t>
      </w:r>
      <w:r w:rsidR="003812EF">
        <w:rPr>
          <w:rFonts w:ascii="Cambria" w:eastAsia="標楷體" w:hAnsi="Cambria" w:hint="eastAsia"/>
          <w:color w:val="000000"/>
          <w:spacing w:val="20"/>
        </w:rPr>
        <w:t xml:space="preserve">hotels, </w:t>
      </w:r>
      <w:r w:rsidR="00A1785C">
        <w:rPr>
          <w:rFonts w:ascii="Cambria" w:eastAsia="標楷體" w:hAnsi="Cambria" w:hint="eastAsia"/>
          <w:color w:val="000000"/>
          <w:spacing w:val="20"/>
        </w:rPr>
        <w:t xml:space="preserve">organizers, conference chairs, </w:t>
      </w:r>
      <w:r w:rsidR="003812EF">
        <w:rPr>
          <w:rFonts w:ascii="Cambria" w:eastAsia="標楷體" w:hAnsi="Cambria" w:hint="eastAsia"/>
          <w:color w:val="000000"/>
          <w:spacing w:val="20"/>
        </w:rPr>
        <w:t xml:space="preserve">international committee, secretariat, etc. </w:t>
      </w:r>
      <w:r w:rsidR="00300834">
        <w:rPr>
          <w:rFonts w:ascii="Cambria" w:eastAsia="標楷體" w:hAnsi="Cambria" w:hint="eastAsia"/>
          <w:color w:val="000000"/>
          <w:spacing w:val="20"/>
        </w:rPr>
        <w:t xml:space="preserve">before the end of </w:t>
      </w:r>
      <w:r w:rsidR="00A1785C">
        <w:rPr>
          <w:rFonts w:ascii="Cambria" w:eastAsia="標楷體" w:hAnsi="Cambria" w:hint="eastAsia"/>
          <w:color w:val="000000"/>
          <w:spacing w:val="20"/>
        </w:rPr>
        <w:t>&lt;&lt;month&gt;&gt;</w:t>
      </w:r>
      <w:r w:rsidR="00300834">
        <w:rPr>
          <w:rFonts w:ascii="Cambria" w:eastAsia="標楷體" w:hAnsi="Cambria" w:hint="eastAsia"/>
          <w:color w:val="000000"/>
          <w:spacing w:val="20"/>
        </w:rPr>
        <w:t>.</w:t>
      </w:r>
    </w:p>
    <w:p w:rsidR="00300834" w:rsidRDefault="00300834" w:rsidP="00410DD2">
      <w:pPr>
        <w:spacing w:line="320" w:lineRule="exact"/>
        <w:jc w:val="both"/>
        <w:rPr>
          <w:rFonts w:ascii="Cambria" w:eastAsia="標楷體" w:hAnsi="Cambria" w:hint="eastAsia"/>
          <w:color w:val="000000"/>
          <w:spacing w:val="20"/>
        </w:rPr>
      </w:pPr>
    </w:p>
    <w:p w:rsidR="00A1785C" w:rsidRDefault="00300834" w:rsidP="00410DD2">
      <w:pPr>
        <w:spacing w:line="320" w:lineRule="exact"/>
        <w:jc w:val="both"/>
        <w:rPr>
          <w:rFonts w:ascii="Cambria" w:eastAsia="標楷體" w:hAnsi="Cambria" w:hint="eastAsia"/>
          <w:color w:val="000000"/>
          <w:spacing w:val="20"/>
        </w:rPr>
      </w:pPr>
      <w:r>
        <w:rPr>
          <w:rFonts w:ascii="Cambria" w:eastAsia="標楷體" w:hAnsi="Cambria" w:hint="eastAsia"/>
          <w:color w:val="000000"/>
          <w:spacing w:val="20"/>
        </w:rPr>
        <w:t xml:space="preserve">Our </w:t>
      </w:r>
      <w:r w:rsidR="00A1785C">
        <w:rPr>
          <w:rFonts w:ascii="Cambria" w:eastAsia="標楷體" w:hAnsi="Cambria" w:hint="eastAsia"/>
          <w:color w:val="000000"/>
          <w:spacing w:val="20"/>
        </w:rPr>
        <w:t xml:space="preserve">department has successfully hosted &lt;&lt;list of previously hosted international conferences&gt;&gt; in the past.  The sizes of the conferences range from XXX-XXX registrants include XXX from English speaking countries. Please send us a </w:t>
      </w:r>
      <w:r w:rsidR="00A1785C">
        <w:rPr>
          <w:rFonts w:ascii="Cambria" w:eastAsia="標楷體" w:hAnsi="Cambria"/>
          <w:color w:val="000000"/>
          <w:spacing w:val="20"/>
        </w:rPr>
        <w:t>confirmatory</w:t>
      </w:r>
      <w:r w:rsidR="00A1785C">
        <w:rPr>
          <w:rFonts w:ascii="Cambria" w:eastAsia="標楷體" w:hAnsi="Cambria" w:hint="eastAsia"/>
          <w:color w:val="000000"/>
          <w:spacing w:val="20"/>
        </w:rPr>
        <w:t xml:space="preserve"> message to facilitate our conference planning process.</w:t>
      </w:r>
    </w:p>
    <w:p w:rsidR="00A1785C" w:rsidRDefault="00A1785C" w:rsidP="00410DD2">
      <w:pPr>
        <w:spacing w:line="320" w:lineRule="exact"/>
        <w:jc w:val="both"/>
        <w:rPr>
          <w:rFonts w:ascii="Cambria" w:eastAsia="標楷體" w:hAnsi="Cambria" w:hint="eastAsia"/>
          <w:color w:val="000000"/>
          <w:spacing w:val="20"/>
        </w:rPr>
      </w:pPr>
    </w:p>
    <w:p w:rsidR="00A1785C" w:rsidRDefault="00A1785C" w:rsidP="00410DD2">
      <w:pPr>
        <w:spacing w:line="320" w:lineRule="exact"/>
        <w:jc w:val="both"/>
        <w:rPr>
          <w:rFonts w:ascii="Cambria" w:eastAsia="標楷體" w:hAnsi="Cambria" w:hint="eastAsia"/>
          <w:color w:val="000000"/>
          <w:spacing w:val="20"/>
        </w:rPr>
      </w:pPr>
      <w:r>
        <w:rPr>
          <w:rFonts w:ascii="Cambria" w:eastAsia="標楷體" w:hAnsi="Cambria" w:hint="eastAsia"/>
          <w:color w:val="000000"/>
          <w:spacing w:val="20"/>
        </w:rPr>
        <w:t>Your support is greatly appreciated. We look forward to your reply soon.</w:t>
      </w:r>
    </w:p>
    <w:p w:rsidR="00A1785C" w:rsidRDefault="00A1785C" w:rsidP="00410DD2">
      <w:pPr>
        <w:spacing w:line="320" w:lineRule="exact"/>
        <w:jc w:val="both"/>
        <w:rPr>
          <w:rFonts w:ascii="Cambria" w:eastAsia="標楷體" w:hAnsi="Cambria" w:hint="eastAsia"/>
          <w:color w:val="000000"/>
          <w:spacing w:val="20"/>
        </w:rPr>
      </w:pPr>
    </w:p>
    <w:p w:rsidR="003812EF" w:rsidRDefault="003812EF" w:rsidP="00410DD2">
      <w:pPr>
        <w:spacing w:line="320" w:lineRule="exact"/>
        <w:jc w:val="both"/>
        <w:rPr>
          <w:rFonts w:ascii="Cambria" w:eastAsia="標楷體" w:hAnsi="Cambria" w:hint="eastAsia"/>
          <w:color w:val="000000"/>
          <w:spacing w:val="20"/>
        </w:rPr>
      </w:pPr>
    </w:p>
    <w:p w:rsidR="004E00A8" w:rsidRDefault="00A1785C" w:rsidP="00410DD2">
      <w:pPr>
        <w:tabs>
          <w:tab w:val="left" w:pos="9923"/>
        </w:tabs>
        <w:spacing w:line="320" w:lineRule="exact"/>
        <w:ind w:left="567" w:hanging="567"/>
        <w:rPr>
          <w:rFonts w:ascii="Cambria" w:eastAsia="標楷體" w:hAnsi="Arial" w:hint="eastAsia"/>
          <w:color w:val="000000"/>
          <w:spacing w:val="20"/>
        </w:rPr>
      </w:pPr>
      <w:r>
        <w:rPr>
          <w:rFonts w:ascii="Cambria" w:eastAsia="標楷體" w:hAnsi="Arial" w:hint="eastAsia"/>
          <w:color w:val="000000"/>
          <w:spacing w:val="20"/>
        </w:rPr>
        <w:t>Sincerely yours,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2"/>
      </w:tblGrid>
      <w:tr w:rsidR="003812EF" w:rsidRPr="001A6E5C" w:rsidTr="001A6E5C">
        <w:tc>
          <w:tcPr>
            <w:tcW w:w="4573" w:type="dxa"/>
          </w:tcPr>
          <w:p w:rsidR="00410DD2" w:rsidRPr="001A6E5C" w:rsidRDefault="00410DD2" w:rsidP="001A6E5C">
            <w:pPr>
              <w:tabs>
                <w:tab w:val="left" w:pos="9923"/>
              </w:tabs>
              <w:spacing w:line="320" w:lineRule="exact"/>
              <w:ind w:left="567" w:hanging="567"/>
              <w:rPr>
                <w:rFonts w:ascii="Cambria" w:eastAsia="標楷體" w:hAnsi="Arial" w:hint="eastAsia"/>
                <w:color w:val="000000"/>
                <w:spacing w:val="20"/>
              </w:rPr>
            </w:pPr>
          </w:p>
          <w:p w:rsidR="003812EF" w:rsidRPr="001A6E5C" w:rsidRDefault="003812EF" w:rsidP="001A6E5C">
            <w:pPr>
              <w:tabs>
                <w:tab w:val="left" w:pos="9923"/>
              </w:tabs>
              <w:spacing w:line="320" w:lineRule="exact"/>
              <w:ind w:left="567" w:hanging="567"/>
              <w:rPr>
                <w:rFonts w:ascii="Cambria" w:eastAsia="標楷體" w:hAnsi="Arial" w:hint="eastAsia"/>
                <w:color w:val="000000"/>
                <w:spacing w:val="20"/>
              </w:rPr>
            </w:pPr>
            <w:r w:rsidRPr="001A6E5C">
              <w:rPr>
                <w:rFonts w:ascii="Cambria" w:eastAsia="標楷體" w:hAnsi="Arial" w:hint="eastAsia"/>
                <w:color w:val="000000"/>
                <w:spacing w:val="20"/>
              </w:rPr>
              <w:t>&lt;&lt;Signature of Representative&gt;&gt;</w:t>
            </w:r>
          </w:p>
          <w:p w:rsidR="003812EF" w:rsidRPr="001A6E5C" w:rsidRDefault="003812EF" w:rsidP="001A6E5C">
            <w:pPr>
              <w:tabs>
                <w:tab w:val="left" w:pos="9923"/>
              </w:tabs>
              <w:spacing w:line="320" w:lineRule="exact"/>
              <w:ind w:left="567" w:hanging="567"/>
              <w:rPr>
                <w:rFonts w:ascii="Cambria" w:eastAsia="標楷體" w:hAnsi="Arial" w:hint="eastAsia"/>
                <w:color w:val="000000"/>
                <w:spacing w:val="20"/>
              </w:rPr>
            </w:pPr>
          </w:p>
          <w:p w:rsidR="003812EF" w:rsidRPr="001A6E5C" w:rsidRDefault="003812EF" w:rsidP="001A6E5C">
            <w:pPr>
              <w:tabs>
                <w:tab w:val="left" w:pos="9923"/>
              </w:tabs>
              <w:spacing w:line="320" w:lineRule="exact"/>
              <w:ind w:left="567" w:hanging="567"/>
              <w:rPr>
                <w:rFonts w:ascii="Cambria" w:eastAsia="標楷體" w:hAnsi="Arial" w:hint="eastAsia"/>
                <w:color w:val="000000"/>
                <w:spacing w:val="20"/>
              </w:rPr>
            </w:pPr>
            <w:r w:rsidRPr="001A6E5C">
              <w:rPr>
                <w:rFonts w:ascii="Cambria" w:eastAsia="標楷體" w:hAnsi="Arial" w:hint="eastAsia"/>
                <w:color w:val="000000"/>
                <w:spacing w:val="20"/>
              </w:rPr>
              <w:t>&lt;&lt;Name of Representative&gt;&gt;</w:t>
            </w:r>
          </w:p>
          <w:p w:rsidR="003812EF" w:rsidRPr="001A6E5C" w:rsidRDefault="003812EF" w:rsidP="001A6E5C">
            <w:pPr>
              <w:tabs>
                <w:tab w:val="left" w:pos="9923"/>
              </w:tabs>
              <w:spacing w:line="320" w:lineRule="exact"/>
              <w:ind w:left="567" w:hanging="567"/>
              <w:rPr>
                <w:rFonts w:ascii="Cambria" w:eastAsia="標楷體" w:hAnsi="Arial" w:hint="eastAsia"/>
                <w:color w:val="000000"/>
                <w:spacing w:val="20"/>
              </w:rPr>
            </w:pPr>
            <w:r w:rsidRPr="001A6E5C">
              <w:rPr>
                <w:rFonts w:ascii="Cambria" w:eastAsia="標楷體" w:hAnsi="Cambria"/>
                <w:color w:val="000000"/>
                <w:spacing w:val="20"/>
              </w:rPr>
              <w:t>&lt;&lt;</w:t>
            </w:r>
            <w:r w:rsidRPr="001A6E5C">
              <w:rPr>
                <w:rFonts w:ascii="Cambria" w:eastAsia="標楷體" w:hAnsi="Cambria" w:hint="eastAsia"/>
                <w:color w:val="000000"/>
                <w:spacing w:val="20"/>
              </w:rPr>
              <w:t>Job Title</w:t>
            </w:r>
            <w:r w:rsidRPr="001A6E5C">
              <w:rPr>
                <w:rFonts w:ascii="Cambria" w:eastAsia="標楷體" w:hAnsi="Cambria"/>
                <w:color w:val="000000"/>
                <w:spacing w:val="20"/>
              </w:rPr>
              <w:t xml:space="preserve"> &gt;&gt;</w:t>
            </w:r>
          </w:p>
          <w:p w:rsidR="003812EF" w:rsidRPr="001A6E5C" w:rsidRDefault="003812EF" w:rsidP="001A6E5C">
            <w:pPr>
              <w:tabs>
                <w:tab w:val="left" w:pos="9923"/>
              </w:tabs>
              <w:spacing w:line="320" w:lineRule="exact"/>
              <w:ind w:left="567" w:hanging="567"/>
              <w:rPr>
                <w:rFonts w:ascii="Cambria" w:eastAsia="標楷體" w:hAnsi="Cambria" w:hint="eastAsia"/>
                <w:color w:val="000000"/>
                <w:spacing w:val="20"/>
              </w:rPr>
            </w:pPr>
            <w:r w:rsidRPr="001A6E5C">
              <w:rPr>
                <w:rFonts w:ascii="Cambria" w:eastAsia="標楷體" w:hAnsi="Cambria"/>
                <w:color w:val="000000"/>
                <w:spacing w:val="20"/>
              </w:rPr>
              <w:t>&lt;&lt;Department Name &gt;&gt;</w:t>
            </w:r>
          </w:p>
          <w:p w:rsidR="003812EF" w:rsidRDefault="003812EF" w:rsidP="00707CE8">
            <w:pPr>
              <w:tabs>
                <w:tab w:val="left" w:pos="3600"/>
              </w:tabs>
              <w:spacing w:line="320" w:lineRule="exact"/>
              <w:ind w:left="567" w:hanging="567"/>
              <w:rPr>
                <w:rFonts w:ascii="Cambria" w:eastAsia="標楷體" w:hAnsi="Cambria"/>
                <w:color w:val="000000"/>
                <w:spacing w:val="20"/>
              </w:rPr>
            </w:pPr>
            <w:r w:rsidRPr="001A6E5C">
              <w:rPr>
                <w:rFonts w:ascii="Cambria" w:eastAsia="標楷體" w:hAnsi="Cambria" w:hint="eastAsia"/>
                <w:color w:val="000000"/>
                <w:spacing w:val="20"/>
              </w:rPr>
              <w:t>&lt;&lt;E-mail Address&gt;&gt;</w:t>
            </w:r>
            <w:r w:rsidR="00707CE8">
              <w:rPr>
                <w:rFonts w:ascii="Cambria" w:eastAsia="標楷體" w:hAnsi="Cambria"/>
                <w:color w:val="000000"/>
                <w:spacing w:val="20"/>
              </w:rPr>
              <w:tab/>
            </w:r>
          </w:p>
          <w:p w:rsidR="00707CE8" w:rsidRPr="001A6E5C" w:rsidRDefault="00707CE8" w:rsidP="00707CE8">
            <w:pPr>
              <w:tabs>
                <w:tab w:val="left" w:pos="3600"/>
              </w:tabs>
              <w:spacing w:line="320" w:lineRule="exact"/>
              <w:ind w:left="567" w:hanging="567"/>
              <w:rPr>
                <w:rFonts w:ascii="Cambria" w:eastAsia="標楷體" w:hAnsi="Cambria" w:hint="eastAsia"/>
                <w:color w:val="000000"/>
                <w:spacing w:val="20"/>
              </w:rPr>
            </w:pPr>
          </w:p>
        </w:tc>
        <w:tc>
          <w:tcPr>
            <w:tcW w:w="4572" w:type="dxa"/>
          </w:tcPr>
          <w:p w:rsidR="00410DD2" w:rsidRPr="001A6E5C" w:rsidRDefault="00410DD2" w:rsidP="001A6E5C">
            <w:pPr>
              <w:tabs>
                <w:tab w:val="left" w:pos="9923"/>
              </w:tabs>
              <w:spacing w:line="320" w:lineRule="exact"/>
              <w:ind w:left="567" w:hanging="567"/>
              <w:rPr>
                <w:rFonts w:ascii="Cambria" w:eastAsia="標楷體" w:hAnsi="Arial" w:hint="eastAsia"/>
                <w:color w:val="000000"/>
                <w:spacing w:val="20"/>
              </w:rPr>
            </w:pPr>
          </w:p>
          <w:p w:rsidR="003812EF" w:rsidRPr="001A6E5C" w:rsidRDefault="003812EF" w:rsidP="001A6E5C">
            <w:pPr>
              <w:tabs>
                <w:tab w:val="left" w:pos="9923"/>
              </w:tabs>
              <w:spacing w:line="320" w:lineRule="exact"/>
              <w:ind w:left="567" w:hanging="567"/>
              <w:rPr>
                <w:rFonts w:ascii="Cambria" w:eastAsia="標楷體" w:hAnsi="Arial" w:hint="eastAsia"/>
                <w:color w:val="000000"/>
                <w:spacing w:val="20"/>
              </w:rPr>
            </w:pPr>
            <w:r w:rsidRPr="001A6E5C">
              <w:rPr>
                <w:rFonts w:ascii="Cambria" w:eastAsia="標楷體" w:hAnsi="Arial" w:hint="eastAsia"/>
                <w:color w:val="000000"/>
                <w:spacing w:val="20"/>
              </w:rPr>
              <w:t>&lt;&lt;Signature of Dean&gt;&gt;</w:t>
            </w:r>
          </w:p>
          <w:p w:rsidR="003812EF" w:rsidRPr="001A6E5C" w:rsidRDefault="003812EF" w:rsidP="001A6E5C">
            <w:pPr>
              <w:tabs>
                <w:tab w:val="left" w:pos="9923"/>
              </w:tabs>
              <w:spacing w:line="320" w:lineRule="exact"/>
              <w:ind w:left="567" w:hanging="567"/>
              <w:rPr>
                <w:rFonts w:ascii="Cambria" w:eastAsia="標楷體" w:hAnsi="Arial" w:hint="eastAsia"/>
                <w:color w:val="000000"/>
                <w:spacing w:val="20"/>
              </w:rPr>
            </w:pPr>
          </w:p>
          <w:p w:rsidR="003812EF" w:rsidRPr="001A6E5C" w:rsidRDefault="003812EF" w:rsidP="001A6E5C">
            <w:pPr>
              <w:tabs>
                <w:tab w:val="left" w:pos="9923"/>
              </w:tabs>
              <w:spacing w:line="320" w:lineRule="exact"/>
              <w:ind w:left="567" w:hanging="567"/>
              <w:rPr>
                <w:rFonts w:ascii="Cambria" w:eastAsia="標楷體" w:hAnsi="Arial" w:hint="eastAsia"/>
                <w:color w:val="000000"/>
                <w:spacing w:val="20"/>
              </w:rPr>
            </w:pPr>
            <w:r w:rsidRPr="001A6E5C">
              <w:rPr>
                <w:rFonts w:ascii="Cambria" w:eastAsia="標楷體" w:hAnsi="Arial" w:hint="eastAsia"/>
                <w:color w:val="000000"/>
                <w:spacing w:val="20"/>
              </w:rPr>
              <w:t>&lt;&lt;Name of Dean&gt;&gt;</w:t>
            </w:r>
          </w:p>
          <w:p w:rsidR="003812EF" w:rsidRPr="001A6E5C" w:rsidRDefault="003812EF" w:rsidP="001A6E5C">
            <w:pPr>
              <w:tabs>
                <w:tab w:val="left" w:pos="9923"/>
              </w:tabs>
              <w:spacing w:line="320" w:lineRule="exact"/>
              <w:ind w:left="567" w:hanging="567"/>
              <w:rPr>
                <w:rFonts w:ascii="Cambria" w:eastAsia="標楷體" w:hAnsi="Arial" w:hint="eastAsia"/>
                <w:color w:val="000000"/>
                <w:spacing w:val="20"/>
              </w:rPr>
            </w:pPr>
            <w:r w:rsidRPr="001A6E5C">
              <w:rPr>
                <w:rFonts w:ascii="Cambria" w:eastAsia="標楷體" w:hAnsi="Cambria" w:hint="eastAsia"/>
                <w:color w:val="000000"/>
                <w:spacing w:val="20"/>
              </w:rPr>
              <w:t>Dean</w:t>
            </w:r>
          </w:p>
          <w:p w:rsidR="003812EF" w:rsidRPr="001A6E5C" w:rsidRDefault="003812EF" w:rsidP="001A6E5C">
            <w:pPr>
              <w:tabs>
                <w:tab w:val="left" w:pos="9923"/>
              </w:tabs>
              <w:spacing w:line="320" w:lineRule="exact"/>
              <w:ind w:left="567" w:hanging="567"/>
              <w:rPr>
                <w:rFonts w:ascii="Cambria" w:eastAsia="標楷體" w:hAnsi="Cambria" w:hint="eastAsia"/>
                <w:color w:val="000000"/>
                <w:spacing w:val="20"/>
              </w:rPr>
            </w:pPr>
            <w:r w:rsidRPr="001A6E5C">
              <w:rPr>
                <w:rFonts w:ascii="Cambria" w:eastAsia="標楷體" w:hAnsi="Cambria"/>
                <w:color w:val="000000"/>
                <w:spacing w:val="20"/>
              </w:rPr>
              <w:t>&lt;&lt;</w:t>
            </w:r>
            <w:r w:rsidRPr="001A6E5C">
              <w:rPr>
                <w:rFonts w:ascii="Cambria" w:eastAsia="標楷體" w:hAnsi="Cambria" w:hint="eastAsia"/>
                <w:color w:val="000000"/>
                <w:spacing w:val="20"/>
              </w:rPr>
              <w:t>School</w:t>
            </w:r>
            <w:r w:rsidRPr="001A6E5C">
              <w:rPr>
                <w:rFonts w:ascii="Cambria" w:eastAsia="標楷體" w:hAnsi="Cambria"/>
                <w:color w:val="000000"/>
                <w:spacing w:val="20"/>
              </w:rPr>
              <w:t xml:space="preserve"> Name &gt;&gt;</w:t>
            </w:r>
          </w:p>
          <w:p w:rsidR="003812EF" w:rsidRPr="001A6E5C" w:rsidRDefault="003812EF" w:rsidP="001A6E5C">
            <w:pPr>
              <w:tabs>
                <w:tab w:val="left" w:pos="9923"/>
              </w:tabs>
              <w:spacing w:line="320" w:lineRule="exact"/>
              <w:ind w:left="567" w:hanging="567"/>
              <w:rPr>
                <w:rFonts w:ascii="Cambria" w:eastAsia="標楷體" w:hAnsi="Cambria" w:hint="eastAsia"/>
                <w:color w:val="000000"/>
                <w:spacing w:val="20"/>
              </w:rPr>
            </w:pPr>
            <w:r w:rsidRPr="001A6E5C">
              <w:rPr>
                <w:rFonts w:ascii="Cambria" w:eastAsia="標楷體" w:hAnsi="Cambria" w:hint="eastAsia"/>
                <w:color w:val="000000"/>
                <w:spacing w:val="20"/>
              </w:rPr>
              <w:t>&lt;&lt;E-mail Address&gt;&gt;</w:t>
            </w:r>
          </w:p>
        </w:tc>
      </w:tr>
    </w:tbl>
    <w:p w:rsidR="00707CE8" w:rsidRDefault="00707CE8" w:rsidP="00410DD2">
      <w:pPr>
        <w:tabs>
          <w:tab w:val="left" w:pos="9923"/>
        </w:tabs>
        <w:spacing w:line="320" w:lineRule="exact"/>
        <w:ind w:left="567" w:hanging="567"/>
        <w:jc w:val="center"/>
        <w:rPr>
          <w:rFonts w:ascii="Cambria" w:eastAsia="標楷體" w:hAnsi="Cambria"/>
          <w:color w:val="000000"/>
          <w:spacing w:val="20"/>
        </w:rPr>
      </w:pPr>
    </w:p>
    <w:p w:rsidR="00707CE8" w:rsidRDefault="00707CE8" w:rsidP="00410DD2">
      <w:pPr>
        <w:tabs>
          <w:tab w:val="left" w:pos="9923"/>
        </w:tabs>
        <w:spacing w:line="320" w:lineRule="exact"/>
        <w:ind w:left="567" w:hanging="567"/>
        <w:jc w:val="center"/>
        <w:rPr>
          <w:rFonts w:ascii="Cambria" w:eastAsia="標楷體" w:hAnsi="Cambria"/>
          <w:color w:val="000000"/>
          <w:spacing w:val="20"/>
        </w:rPr>
      </w:pPr>
    </w:p>
    <w:p w:rsidR="00707CE8" w:rsidRDefault="00707CE8" w:rsidP="00410DD2">
      <w:pPr>
        <w:tabs>
          <w:tab w:val="left" w:pos="9923"/>
        </w:tabs>
        <w:spacing w:line="320" w:lineRule="exact"/>
        <w:ind w:left="567" w:hanging="567"/>
        <w:jc w:val="center"/>
        <w:rPr>
          <w:rFonts w:ascii="Cambria" w:eastAsia="標楷體" w:hAnsi="Cambria"/>
          <w:color w:val="000000"/>
          <w:spacing w:val="20"/>
        </w:rPr>
      </w:pPr>
    </w:p>
    <w:p w:rsidR="00707CE8" w:rsidRDefault="00707CE8" w:rsidP="00410DD2">
      <w:pPr>
        <w:tabs>
          <w:tab w:val="left" w:pos="9923"/>
        </w:tabs>
        <w:spacing w:line="320" w:lineRule="exact"/>
        <w:ind w:left="567" w:hanging="567"/>
        <w:jc w:val="center"/>
        <w:rPr>
          <w:rFonts w:ascii="Cambria" w:eastAsia="標楷體" w:hAnsi="Cambria"/>
          <w:color w:val="000000"/>
          <w:spacing w:val="20"/>
        </w:rPr>
      </w:pPr>
    </w:p>
    <w:p w:rsidR="00A1785C" w:rsidRDefault="00A1785C" w:rsidP="00410DD2">
      <w:pPr>
        <w:tabs>
          <w:tab w:val="left" w:pos="9923"/>
        </w:tabs>
        <w:spacing w:line="320" w:lineRule="exact"/>
        <w:ind w:left="567" w:hanging="567"/>
        <w:jc w:val="center"/>
        <w:rPr>
          <w:rFonts w:ascii="Cambria" w:eastAsia="標楷體" w:hAnsi="Arial" w:hint="eastAsia"/>
          <w:color w:val="000000"/>
          <w:spacing w:val="20"/>
        </w:rPr>
      </w:pPr>
      <w:r w:rsidRPr="00300834">
        <w:rPr>
          <w:rFonts w:ascii="Cambria" w:eastAsia="標楷體" w:hAnsi="Cambria"/>
          <w:color w:val="000000"/>
          <w:spacing w:val="20"/>
        </w:rPr>
        <w:t>&lt;&lt;</w:t>
      </w:r>
      <w:r w:rsidR="00BE08D5">
        <w:rPr>
          <w:rFonts w:ascii="Cambria" w:eastAsia="標楷體" w:hAnsi="Cambria" w:hint="eastAsia"/>
          <w:color w:val="000000"/>
          <w:spacing w:val="20"/>
        </w:rPr>
        <w:t>University/</w:t>
      </w:r>
      <w:r w:rsidRPr="00300834">
        <w:rPr>
          <w:rFonts w:ascii="Cambria" w:eastAsia="標楷體" w:hAnsi="Cambria"/>
          <w:color w:val="000000"/>
          <w:spacing w:val="20"/>
        </w:rPr>
        <w:t>Institution Name&gt;&gt;</w:t>
      </w:r>
    </w:p>
    <w:p w:rsidR="00A1785C" w:rsidRDefault="003812EF" w:rsidP="00410DD2">
      <w:pPr>
        <w:tabs>
          <w:tab w:val="left" w:pos="9923"/>
        </w:tabs>
        <w:spacing w:line="320" w:lineRule="exact"/>
        <w:ind w:left="567" w:hanging="567"/>
        <w:jc w:val="center"/>
        <w:rPr>
          <w:rFonts w:ascii="Cambria" w:eastAsia="標楷體" w:hAnsi="Cambria" w:hint="eastAsia"/>
          <w:color w:val="000000"/>
          <w:spacing w:val="20"/>
        </w:rPr>
      </w:pPr>
      <w:r>
        <w:rPr>
          <w:rFonts w:ascii="Cambria" w:eastAsia="標楷體" w:hAnsi="Cambria" w:hint="eastAsia"/>
          <w:color w:val="000000"/>
          <w:spacing w:val="20"/>
        </w:rPr>
        <w:t>&lt;&lt;Full Address&gt;&gt;</w:t>
      </w:r>
    </w:p>
    <w:p w:rsidR="003812EF" w:rsidRPr="00300834" w:rsidRDefault="003812EF" w:rsidP="00410DD2">
      <w:pPr>
        <w:tabs>
          <w:tab w:val="left" w:pos="9923"/>
        </w:tabs>
        <w:spacing w:line="320" w:lineRule="exact"/>
        <w:ind w:left="567" w:hanging="567"/>
        <w:jc w:val="center"/>
        <w:rPr>
          <w:rFonts w:ascii="Cambria" w:eastAsia="標楷體" w:hAnsi="Cambria"/>
          <w:color w:val="000000"/>
          <w:spacing w:val="20"/>
        </w:rPr>
      </w:pPr>
      <w:r>
        <w:rPr>
          <w:rFonts w:ascii="Cambria" w:eastAsia="標楷體" w:hAnsi="Cambria" w:hint="eastAsia"/>
          <w:color w:val="000000"/>
          <w:spacing w:val="20"/>
        </w:rPr>
        <w:t>&lt;&lt;City + Country&gt;&gt;</w:t>
      </w:r>
    </w:p>
    <w:sectPr w:rsidR="003812EF" w:rsidRPr="00300834" w:rsidSect="003812EF">
      <w:headerReference w:type="default" r:id="rId7"/>
      <w:footerReference w:type="even" r:id="rId8"/>
      <w:pgSz w:w="11906" w:h="16838" w:code="9"/>
      <w:pgMar w:top="1418" w:right="1106" w:bottom="96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F8" w:rsidRDefault="00853FF8">
      <w:r>
        <w:separator/>
      </w:r>
    </w:p>
  </w:endnote>
  <w:endnote w:type="continuationSeparator" w:id="0">
    <w:p w:rsidR="00853FF8" w:rsidRDefault="0085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ｵﾘｱd､､ｷ｢ﾅ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236" w:rsidRDefault="0088623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86236" w:rsidRDefault="008862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F8" w:rsidRDefault="00853FF8">
      <w:r>
        <w:separator/>
      </w:r>
    </w:p>
  </w:footnote>
  <w:footnote w:type="continuationSeparator" w:id="0">
    <w:p w:rsidR="00853FF8" w:rsidRDefault="0085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C1" w:rsidRDefault="00E602C1" w:rsidP="00B40F74">
    <w:pPr>
      <w:pStyle w:val="Header"/>
      <w:jc w:val="center"/>
    </w:pPr>
    <w:r>
      <w:rPr>
        <w:rFonts w:hint="eastAsia"/>
      </w:rPr>
      <w:t>&lt;&lt;University/School Letterhead&gt;&gt;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0EB7"/>
    <w:multiLevelType w:val="hybridMultilevel"/>
    <w:tmpl w:val="4614C7B6"/>
    <w:lvl w:ilvl="0" w:tplc="3CCCB1F2">
      <w:start w:val="1"/>
      <w:numFmt w:val="taiwaneseCountingThousand"/>
      <w:lvlText w:val="%1、"/>
      <w:lvlJc w:val="left"/>
      <w:pPr>
        <w:tabs>
          <w:tab w:val="num" w:pos="840"/>
        </w:tabs>
        <w:ind w:left="1154" w:hanging="794"/>
      </w:pPr>
      <w:rPr>
        <w:rFonts w:ascii="標楷體" w:eastAsia="標楷體" w:hAnsi="標楷體" w:cs="Garamond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2F52F0B"/>
    <w:multiLevelType w:val="hybridMultilevel"/>
    <w:tmpl w:val="4E70856C"/>
    <w:lvl w:ilvl="0" w:tplc="4142E2BE">
      <w:start w:val="1"/>
      <w:numFmt w:val="taiwaneseCountingThousand"/>
      <w:lvlText w:val="%1、"/>
      <w:lvlJc w:val="left"/>
      <w:pPr>
        <w:tabs>
          <w:tab w:val="num" w:pos="840"/>
        </w:tabs>
        <w:ind w:left="1154" w:hanging="794"/>
      </w:pPr>
      <w:rPr>
        <w:rFonts w:ascii="標楷體" w:eastAsia="標楷體" w:hAnsi="標楷體" w:cs="Garamond" w:hint="eastAsia"/>
        <w:b/>
        <w:sz w:val="28"/>
        <w:szCs w:val="28"/>
      </w:rPr>
    </w:lvl>
    <w:lvl w:ilvl="1" w:tplc="E35C0354">
      <w:start w:val="1"/>
      <w:numFmt w:val="decimal"/>
      <w:lvlText w:val="（%2）"/>
      <w:lvlJc w:val="left"/>
      <w:pPr>
        <w:tabs>
          <w:tab w:val="num" w:pos="1001"/>
        </w:tabs>
        <w:ind w:left="1284" w:hanging="744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2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b/>
        <w:sz w:val="28"/>
        <w:szCs w:val="28"/>
      </w:rPr>
    </w:lvl>
    <w:lvl w:ilvl="3" w:tplc="DFB49156">
      <w:start w:val="1"/>
      <w:numFmt w:val="taiwaneseCountingThousand"/>
      <w:lvlText w:val="%4、"/>
      <w:lvlJc w:val="left"/>
      <w:pPr>
        <w:tabs>
          <w:tab w:val="num" w:pos="794"/>
        </w:tabs>
        <w:ind w:left="794" w:hanging="614"/>
      </w:pPr>
      <w:rPr>
        <w:rFonts w:ascii="標楷體" w:eastAsia="標楷體" w:hAnsi="標楷體" w:cs="Garamond" w:hint="eastAsia"/>
        <w:b w:val="0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6D7267C"/>
    <w:multiLevelType w:val="hybridMultilevel"/>
    <w:tmpl w:val="24B813CC"/>
    <w:lvl w:ilvl="0" w:tplc="647C63F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3" w15:restartNumberingAfterBreak="0">
    <w:nsid w:val="13142A48"/>
    <w:multiLevelType w:val="multilevel"/>
    <w:tmpl w:val="DA602E82"/>
    <w:lvl w:ilvl="0">
      <w:start w:val="1"/>
      <w:numFmt w:val="decimal"/>
      <w:lvlText w:val="（%1）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001"/>
        </w:tabs>
        <w:ind w:left="1284" w:hanging="744"/>
      </w:pPr>
      <w:rPr>
        <w:rFonts w:ascii="標楷體" w:eastAsia="標楷體" w:hAnsi="標楷體" w:cs="Times New Roman" w:hint="eastAsia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082"/>
        </w:tabs>
        <w:ind w:left="2082" w:hanging="480"/>
      </w:p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>
      <w:start w:val="1"/>
      <w:numFmt w:val="ideographTraditional"/>
      <w:lvlText w:val="%5、"/>
      <w:lvlJc w:val="left"/>
      <w:pPr>
        <w:tabs>
          <w:tab w:val="num" w:pos="3042"/>
        </w:tabs>
        <w:ind w:left="3042" w:hanging="480"/>
      </w:pPr>
    </w:lvl>
    <w:lvl w:ilvl="5">
      <w:start w:val="1"/>
      <w:numFmt w:val="lowerRoman"/>
      <w:lvlText w:val="%6."/>
      <w:lvlJc w:val="right"/>
      <w:pPr>
        <w:tabs>
          <w:tab w:val="num" w:pos="3522"/>
        </w:tabs>
        <w:ind w:left="3522" w:hanging="480"/>
      </w:pPr>
    </w:lvl>
    <w:lvl w:ilvl="6">
      <w:start w:val="1"/>
      <w:numFmt w:val="decimal"/>
      <w:lvlText w:val="%7."/>
      <w:lvlJc w:val="left"/>
      <w:pPr>
        <w:tabs>
          <w:tab w:val="num" w:pos="4002"/>
        </w:tabs>
        <w:ind w:left="4002" w:hanging="480"/>
      </w:pPr>
    </w:lvl>
    <w:lvl w:ilvl="7">
      <w:start w:val="1"/>
      <w:numFmt w:val="ideographTraditional"/>
      <w:lvlText w:val="%8、"/>
      <w:lvlJc w:val="left"/>
      <w:pPr>
        <w:tabs>
          <w:tab w:val="num" w:pos="4482"/>
        </w:tabs>
        <w:ind w:left="4482" w:hanging="480"/>
      </w:pPr>
    </w:lvl>
    <w:lvl w:ilvl="8">
      <w:start w:val="1"/>
      <w:numFmt w:val="lowerRoman"/>
      <w:lvlText w:val="%9."/>
      <w:lvlJc w:val="right"/>
      <w:pPr>
        <w:tabs>
          <w:tab w:val="num" w:pos="4962"/>
        </w:tabs>
        <w:ind w:left="4962" w:hanging="480"/>
      </w:pPr>
    </w:lvl>
  </w:abstractNum>
  <w:abstractNum w:abstractNumId="4" w15:restartNumberingAfterBreak="0">
    <w:nsid w:val="14AD744E"/>
    <w:multiLevelType w:val="hybridMultilevel"/>
    <w:tmpl w:val="5EA4160E"/>
    <w:lvl w:ilvl="0" w:tplc="DC16BB92">
      <w:start w:val="1"/>
      <w:numFmt w:val="taiwaneseCountingThousand"/>
      <w:lvlText w:val="%1、"/>
      <w:lvlJc w:val="left"/>
      <w:pPr>
        <w:tabs>
          <w:tab w:val="num" w:pos="794"/>
        </w:tabs>
        <w:ind w:left="794" w:hanging="614"/>
      </w:pPr>
      <w:rPr>
        <w:rFonts w:ascii="標楷體" w:eastAsia="標楷體" w:hAnsi="標楷體" w:cs="Garamond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8DE2C60"/>
    <w:multiLevelType w:val="hybridMultilevel"/>
    <w:tmpl w:val="1ECCCB3E"/>
    <w:lvl w:ilvl="0" w:tplc="EBFA91A8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ascii="標楷體" w:hAnsi="標楷體" w:cs="新細明體" w:hint="default"/>
      </w:rPr>
    </w:lvl>
    <w:lvl w:ilvl="1" w:tplc="A53438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EA496D8">
      <w:start w:val="1"/>
      <w:numFmt w:val="decimal"/>
      <w:lvlText w:val="（%3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 w:tplc="C0E6A994">
      <w:start w:val="2"/>
      <w:numFmt w:val="ideographLegalTraditional"/>
      <w:lvlText w:val="%4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 w15:restartNumberingAfterBreak="0">
    <w:nsid w:val="1A1B246E"/>
    <w:multiLevelType w:val="hybridMultilevel"/>
    <w:tmpl w:val="48F0B4B2"/>
    <w:lvl w:ilvl="0" w:tplc="89145A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1DF50428"/>
    <w:multiLevelType w:val="multilevel"/>
    <w:tmpl w:val="4614C7B6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1154" w:hanging="794"/>
      </w:pPr>
      <w:rPr>
        <w:rFonts w:ascii="標楷體" w:eastAsia="標楷體" w:hAnsi="標楷體" w:cs="Garamond"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231B6CFA"/>
    <w:multiLevelType w:val="hybridMultilevel"/>
    <w:tmpl w:val="F8905146"/>
    <w:lvl w:ilvl="0" w:tplc="335A79B4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sz w:val="28"/>
        <w:u w:val="none"/>
      </w:rPr>
    </w:lvl>
    <w:lvl w:ilvl="1" w:tplc="3EF6B4D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8"/>
        <w:u w:val="none"/>
      </w:rPr>
    </w:lvl>
    <w:lvl w:ilvl="2" w:tplc="3CCA8F04">
      <w:start w:val="1"/>
      <w:numFmt w:val="taiwaneseCountingThousand"/>
      <w:lvlText w:val="（%3）"/>
      <w:lvlJc w:val="left"/>
      <w:pPr>
        <w:tabs>
          <w:tab w:val="num" w:pos="1067"/>
        </w:tabs>
        <w:ind w:left="1067" w:hanging="887"/>
      </w:pPr>
      <w:rPr>
        <w:rFonts w:ascii="標楷體" w:eastAsia="標楷體" w:hAnsi="標楷體" w:hint="default"/>
        <w:b w:val="0"/>
        <w:sz w:val="28"/>
        <w:u w:val="none"/>
      </w:rPr>
    </w:lvl>
    <w:lvl w:ilvl="3" w:tplc="866C7BDE">
      <w:start w:val="1"/>
      <w:numFmt w:val="taiwaneseCountingThousand"/>
      <w:lvlText w:val="（%4）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4" w:tplc="815AE13A">
      <w:start w:val="1"/>
      <w:numFmt w:val="taiwaneseCountingThousand"/>
      <w:lvlText w:val="%5、"/>
      <w:lvlJc w:val="left"/>
      <w:pPr>
        <w:tabs>
          <w:tab w:val="num" w:pos="614"/>
        </w:tabs>
        <w:ind w:left="614" w:hanging="614"/>
      </w:pPr>
      <w:rPr>
        <w:rFonts w:ascii="標楷體" w:eastAsia="標楷體" w:hAnsi="標楷體" w:cs="Garamond" w:hint="eastAsia"/>
        <w:b w:val="0"/>
        <w:sz w:val="28"/>
        <w:szCs w:val="28"/>
        <w:u w:val="none"/>
      </w:rPr>
    </w:lvl>
    <w:lvl w:ilvl="5" w:tplc="D2B0670C">
      <w:start w:val="1"/>
      <w:numFmt w:val="decimal"/>
      <w:lvlText w:val="(%6)"/>
      <w:lvlJc w:val="left"/>
      <w:pPr>
        <w:tabs>
          <w:tab w:val="num" w:pos="2940"/>
        </w:tabs>
        <w:ind w:left="2940" w:hanging="360"/>
      </w:pPr>
      <w:rPr>
        <w:rFonts w:hint="eastAsia"/>
        <w:sz w:val="28"/>
        <w:u w:val="none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 w15:restartNumberingAfterBreak="0">
    <w:nsid w:val="2B7F54D9"/>
    <w:multiLevelType w:val="multilevel"/>
    <w:tmpl w:val="7A2C6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2DA4326B"/>
    <w:multiLevelType w:val="hybridMultilevel"/>
    <w:tmpl w:val="243A19EE"/>
    <w:lvl w:ilvl="0" w:tplc="35080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2FE06DB7"/>
    <w:multiLevelType w:val="hybridMultilevel"/>
    <w:tmpl w:val="AF607F58"/>
    <w:lvl w:ilvl="0" w:tplc="0910F88A">
      <w:start w:val="18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910F88A">
      <w:start w:val="186"/>
      <w:numFmt w:val="bullet"/>
      <w:lvlText w:val="–"/>
      <w:lvlJc w:val="left"/>
      <w:pPr>
        <w:tabs>
          <w:tab w:val="num" w:pos="-360"/>
        </w:tabs>
        <w:ind w:left="-360" w:hanging="360"/>
      </w:pPr>
      <w:rPr>
        <w:rFonts w:ascii="新細明體" w:hAnsi="新細明體" w:hint="default"/>
      </w:rPr>
    </w:lvl>
    <w:lvl w:ilvl="2" w:tplc="04090005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12" w15:restartNumberingAfterBreak="0">
    <w:nsid w:val="302F2E6B"/>
    <w:multiLevelType w:val="hybridMultilevel"/>
    <w:tmpl w:val="00726E8A"/>
    <w:lvl w:ilvl="0" w:tplc="3E5A53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B95A4A"/>
    <w:multiLevelType w:val="hybridMultilevel"/>
    <w:tmpl w:val="1D4C5BB6"/>
    <w:lvl w:ilvl="0" w:tplc="3CCA8F04">
      <w:start w:val="1"/>
      <w:numFmt w:val="taiwaneseCountingThousand"/>
      <w:lvlText w:val="（%1）"/>
      <w:lvlJc w:val="left"/>
      <w:pPr>
        <w:tabs>
          <w:tab w:val="num" w:pos="1067"/>
        </w:tabs>
        <w:ind w:left="1067" w:hanging="887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4" w15:restartNumberingAfterBreak="0">
    <w:nsid w:val="37631BD7"/>
    <w:multiLevelType w:val="hybridMultilevel"/>
    <w:tmpl w:val="A3EE4F38"/>
    <w:lvl w:ilvl="0" w:tplc="8382983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247CAE"/>
    <w:multiLevelType w:val="hybridMultilevel"/>
    <w:tmpl w:val="39061950"/>
    <w:lvl w:ilvl="0" w:tplc="834695CE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b/>
        <w:sz w:val="28"/>
        <w:u w:val="none"/>
      </w:rPr>
    </w:lvl>
    <w:lvl w:ilvl="1" w:tplc="0E68F776">
      <w:start w:val="1"/>
      <w:numFmt w:val="decimal"/>
      <w:lvlText w:val="%2."/>
      <w:lvlJc w:val="left"/>
      <w:pPr>
        <w:tabs>
          <w:tab w:val="num" w:pos="903"/>
        </w:tabs>
        <w:ind w:left="903" w:hanging="363"/>
      </w:pPr>
      <w:rPr>
        <w:rFonts w:ascii="標楷體" w:eastAsia="標楷體" w:hAnsi="標楷體" w:hint="default"/>
        <w:sz w:val="28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EA49BD"/>
    <w:multiLevelType w:val="multilevel"/>
    <w:tmpl w:val="76D8E112"/>
    <w:lvl w:ilvl="0">
      <w:start w:val="1"/>
      <w:numFmt w:val="decimal"/>
      <w:lvlText w:val="（%1）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001"/>
        </w:tabs>
        <w:ind w:left="1284" w:hanging="744"/>
      </w:pPr>
      <w:rPr>
        <w:rFonts w:ascii="標楷體" w:eastAsia="標楷體" w:hAnsi="標楷體" w:cs="Times New Roman" w:hint="eastAsia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082"/>
        </w:tabs>
        <w:ind w:left="2082" w:hanging="480"/>
      </w:pPr>
    </w:lvl>
    <w:lvl w:ilvl="3">
      <w:start w:val="1"/>
      <w:numFmt w:val="taiwaneseCountingThousand"/>
      <w:lvlText w:val="（%4）"/>
      <w:lvlJc w:val="left"/>
      <w:pPr>
        <w:tabs>
          <w:tab w:val="num" w:pos="1067"/>
        </w:tabs>
        <w:ind w:left="1067" w:hanging="887"/>
      </w:pPr>
      <w:rPr>
        <w:rFonts w:ascii="標楷體" w:eastAsia="標楷體" w:hAnsi="標楷體" w:hint="default"/>
        <w:b w:val="0"/>
      </w:rPr>
    </w:lvl>
    <w:lvl w:ilvl="4">
      <w:start w:val="1"/>
      <w:numFmt w:val="ideographTraditional"/>
      <w:lvlText w:val="%5、"/>
      <w:lvlJc w:val="left"/>
      <w:pPr>
        <w:tabs>
          <w:tab w:val="num" w:pos="3042"/>
        </w:tabs>
        <w:ind w:left="3042" w:hanging="480"/>
      </w:pPr>
    </w:lvl>
    <w:lvl w:ilvl="5">
      <w:start w:val="1"/>
      <w:numFmt w:val="lowerRoman"/>
      <w:lvlText w:val="%6."/>
      <w:lvlJc w:val="right"/>
      <w:pPr>
        <w:tabs>
          <w:tab w:val="num" w:pos="3522"/>
        </w:tabs>
        <w:ind w:left="3522" w:hanging="480"/>
      </w:pPr>
    </w:lvl>
    <w:lvl w:ilvl="6">
      <w:start w:val="1"/>
      <w:numFmt w:val="decimal"/>
      <w:lvlText w:val="%7."/>
      <w:lvlJc w:val="left"/>
      <w:pPr>
        <w:tabs>
          <w:tab w:val="num" w:pos="4002"/>
        </w:tabs>
        <w:ind w:left="4002" w:hanging="480"/>
      </w:pPr>
    </w:lvl>
    <w:lvl w:ilvl="7">
      <w:start w:val="1"/>
      <w:numFmt w:val="ideographTraditional"/>
      <w:lvlText w:val="%8、"/>
      <w:lvlJc w:val="left"/>
      <w:pPr>
        <w:tabs>
          <w:tab w:val="num" w:pos="4482"/>
        </w:tabs>
        <w:ind w:left="4482" w:hanging="480"/>
      </w:pPr>
    </w:lvl>
    <w:lvl w:ilvl="8">
      <w:start w:val="1"/>
      <w:numFmt w:val="lowerRoman"/>
      <w:lvlText w:val="%9."/>
      <w:lvlJc w:val="right"/>
      <w:pPr>
        <w:tabs>
          <w:tab w:val="num" w:pos="4962"/>
        </w:tabs>
        <w:ind w:left="4962" w:hanging="480"/>
      </w:pPr>
    </w:lvl>
  </w:abstractNum>
  <w:abstractNum w:abstractNumId="17" w15:restartNumberingAfterBreak="0">
    <w:nsid w:val="3F305BD9"/>
    <w:multiLevelType w:val="hybridMultilevel"/>
    <w:tmpl w:val="A52C1D58"/>
    <w:lvl w:ilvl="0" w:tplc="EBFA91A8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ascii="標楷體" w:hAnsi="標楷體" w:cs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 w15:restartNumberingAfterBreak="0">
    <w:nsid w:val="40C76450"/>
    <w:multiLevelType w:val="multilevel"/>
    <w:tmpl w:val="2F56791C"/>
    <w:lvl w:ilvl="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ascii="標楷體" w:hAnsi="標楷體" w:cs="新細明體" w:hint="default"/>
        <w:b w:val="0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067"/>
        </w:tabs>
        <w:ind w:left="1067" w:hanging="887"/>
      </w:pPr>
      <w:rPr>
        <w:rFonts w:ascii="標楷體" w:eastAsia="標楷體" w:hAnsi="標楷體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2F31F30"/>
    <w:multiLevelType w:val="hybridMultilevel"/>
    <w:tmpl w:val="7A2C6A62"/>
    <w:lvl w:ilvl="0" w:tplc="3EF6B4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 w15:restartNumberingAfterBreak="0">
    <w:nsid w:val="44703BD6"/>
    <w:multiLevelType w:val="hybridMultilevel"/>
    <w:tmpl w:val="72E8AF9C"/>
    <w:lvl w:ilvl="0" w:tplc="A812502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00"/>
        </w:tabs>
        <w:ind w:left="-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</w:lvl>
  </w:abstractNum>
  <w:abstractNum w:abstractNumId="21" w15:restartNumberingAfterBreak="0">
    <w:nsid w:val="45F873F6"/>
    <w:multiLevelType w:val="hybridMultilevel"/>
    <w:tmpl w:val="F6EEA91E"/>
    <w:lvl w:ilvl="0" w:tplc="0396DF6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68D5E29"/>
    <w:multiLevelType w:val="multilevel"/>
    <w:tmpl w:val="C96850B6"/>
    <w:lvl w:ilvl="0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>
      <w:start w:val="1"/>
      <w:numFmt w:val="taiwaneseCountingThousand"/>
      <w:lvlText w:val="（%4）"/>
      <w:lvlJc w:val="left"/>
      <w:pPr>
        <w:tabs>
          <w:tab w:val="num" w:pos="1030"/>
        </w:tabs>
        <w:ind w:left="1030" w:hanging="850"/>
      </w:pPr>
      <w:rPr>
        <w:rFonts w:ascii="標楷體" w:eastAsia="標楷體" w:hAnsi="標楷體" w:hint="default"/>
        <w:b w:val="0"/>
        <w:sz w:val="28"/>
        <w:u w:val="none"/>
      </w:rPr>
    </w:lvl>
    <w:lvl w:ilvl="4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3" w15:restartNumberingAfterBreak="0">
    <w:nsid w:val="46A90F8C"/>
    <w:multiLevelType w:val="hybridMultilevel"/>
    <w:tmpl w:val="0BB6B398"/>
    <w:lvl w:ilvl="0" w:tplc="3EF6B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 w15:restartNumberingAfterBreak="0">
    <w:nsid w:val="477760A7"/>
    <w:multiLevelType w:val="hybridMultilevel"/>
    <w:tmpl w:val="FDC051D6"/>
    <w:lvl w:ilvl="0" w:tplc="B114F25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1F90E95"/>
    <w:multiLevelType w:val="hybridMultilevel"/>
    <w:tmpl w:val="29308D10"/>
    <w:lvl w:ilvl="0" w:tplc="4D24CFF6">
      <w:start w:val="186"/>
      <w:numFmt w:val="bullet"/>
      <w:lvlText w:val="X"/>
      <w:lvlJc w:val="left"/>
      <w:pPr>
        <w:tabs>
          <w:tab w:val="num" w:pos="1680"/>
        </w:tabs>
        <w:ind w:left="1680" w:hanging="360"/>
      </w:pPr>
      <w:rPr>
        <w:rFonts w:ascii="Times New Roman" w:eastAsia="新細明體" w:hAnsi="Times New Roman" w:cs="Times New Roman" w:hint="default"/>
      </w:rPr>
    </w:lvl>
    <w:lvl w:ilvl="1" w:tplc="0910F88A">
      <w:start w:val="18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2" w:tplc="84147290">
      <w:start w:val="1"/>
      <w:numFmt w:val="bullet"/>
      <w:lvlText w:val="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6" w15:restartNumberingAfterBreak="0">
    <w:nsid w:val="55C52A39"/>
    <w:multiLevelType w:val="hybridMultilevel"/>
    <w:tmpl w:val="40EE3AE0"/>
    <w:lvl w:ilvl="0" w:tplc="EB800C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" w15:restartNumberingAfterBreak="0">
    <w:nsid w:val="56164D8A"/>
    <w:multiLevelType w:val="multilevel"/>
    <w:tmpl w:val="B288B6F0"/>
    <w:lvl w:ilvl="0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  <w:rPr>
        <w:rFonts w:hint="eastAsia"/>
        <w:sz w:val="28"/>
        <w:u w:val="none"/>
      </w:rPr>
    </w:lvl>
    <w:lvl w:ilvl="4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8" w15:restartNumberingAfterBreak="0">
    <w:nsid w:val="5E150575"/>
    <w:multiLevelType w:val="hybridMultilevel"/>
    <w:tmpl w:val="76D8E112"/>
    <w:lvl w:ilvl="0" w:tplc="6ADC0096">
      <w:start w:val="1"/>
      <w:numFmt w:val="decimal"/>
      <w:lvlText w:val="（%1）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1" w:tplc="AA16BB7C">
      <w:start w:val="1"/>
      <w:numFmt w:val="decimal"/>
      <w:lvlText w:val="（%2）"/>
      <w:lvlJc w:val="left"/>
      <w:pPr>
        <w:tabs>
          <w:tab w:val="num" w:pos="1001"/>
        </w:tabs>
        <w:ind w:left="1284" w:hanging="744"/>
      </w:pPr>
      <w:rPr>
        <w:rFonts w:ascii="標楷體" w:eastAsia="標楷體" w:hAnsi="標楷體" w:cs="Times New Roman"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480"/>
      </w:pPr>
    </w:lvl>
    <w:lvl w:ilvl="3" w:tplc="3CCA8F04">
      <w:start w:val="1"/>
      <w:numFmt w:val="taiwaneseCountingThousand"/>
      <w:lvlText w:val="（%4）"/>
      <w:lvlJc w:val="left"/>
      <w:pPr>
        <w:tabs>
          <w:tab w:val="num" w:pos="1067"/>
        </w:tabs>
        <w:ind w:left="1067" w:hanging="887"/>
      </w:pPr>
      <w:rPr>
        <w:rFonts w:ascii="標楷體" w:eastAsia="標楷體" w:hAnsi="標楷體"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2"/>
        </w:tabs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2"/>
        </w:tabs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2"/>
        </w:tabs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2"/>
        </w:tabs>
        <w:ind w:left="4962" w:hanging="480"/>
      </w:pPr>
    </w:lvl>
  </w:abstractNum>
  <w:abstractNum w:abstractNumId="29" w15:restartNumberingAfterBreak="0">
    <w:nsid w:val="5F784839"/>
    <w:multiLevelType w:val="hybridMultilevel"/>
    <w:tmpl w:val="44BC51C2"/>
    <w:lvl w:ilvl="0" w:tplc="0910F88A">
      <w:start w:val="186"/>
      <w:numFmt w:val="bullet"/>
      <w:lvlText w:val="–"/>
      <w:lvlJc w:val="left"/>
      <w:pPr>
        <w:tabs>
          <w:tab w:val="num" w:pos="1680"/>
        </w:tabs>
        <w:ind w:left="1680" w:hanging="360"/>
      </w:pPr>
      <w:rPr>
        <w:rFonts w:ascii="新細明體" w:hAnsi="新細明體" w:hint="default"/>
      </w:rPr>
    </w:lvl>
    <w:lvl w:ilvl="1" w:tplc="0910F88A">
      <w:start w:val="18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2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63725E81"/>
    <w:multiLevelType w:val="hybridMultilevel"/>
    <w:tmpl w:val="4CC0C372"/>
    <w:lvl w:ilvl="0" w:tplc="FD962B1C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FD24FC3A">
      <w:start w:val="1"/>
      <w:numFmt w:val="taiwaneseCountingThousand"/>
      <w:lvlText w:val="（%4）"/>
      <w:lvlJc w:val="left"/>
      <w:pPr>
        <w:tabs>
          <w:tab w:val="num" w:pos="1030"/>
        </w:tabs>
        <w:ind w:left="1030" w:hanging="850"/>
      </w:pPr>
      <w:rPr>
        <w:rFonts w:ascii="標楷體" w:eastAsia="標楷體" w:hAnsi="標楷體" w:hint="default"/>
        <w:b w:val="0"/>
        <w:sz w:val="28"/>
        <w:u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1" w15:restartNumberingAfterBreak="0">
    <w:nsid w:val="64C23426"/>
    <w:multiLevelType w:val="hybridMultilevel"/>
    <w:tmpl w:val="E9F0346C"/>
    <w:lvl w:ilvl="0" w:tplc="A224B32A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ascii="標楷體" w:eastAsia="標楷體" w:hAnsi="標楷體" w:cs="Times New Roman"/>
        <w:b w:val="0"/>
        <w:color w:val="auto"/>
        <w:sz w:val="28"/>
        <w:szCs w:val="28"/>
      </w:rPr>
    </w:lvl>
    <w:lvl w:ilvl="1" w:tplc="F6604160">
      <w:numFmt w:val="bullet"/>
      <w:lvlText w:val="►"/>
      <w:lvlJc w:val="left"/>
      <w:pPr>
        <w:tabs>
          <w:tab w:val="num" w:pos="1020"/>
        </w:tabs>
        <w:ind w:left="1020" w:hanging="360"/>
      </w:pPr>
      <w:rPr>
        <w:rFonts w:ascii="Gungsuh" w:eastAsia="Gungsuh" w:hAnsi="Gungsuh" w:cs="Century Gothic" w:hint="eastAsia"/>
        <w:b/>
        <w:color w:val="auto"/>
      </w:rPr>
    </w:lvl>
    <w:lvl w:ilvl="2" w:tplc="D1124034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2" w15:restartNumberingAfterBreak="0">
    <w:nsid w:val="674759A8"/>
    <w:multiLevelType w:val="hybridMultilevel"/>
    <w:tmpl w:val="2026C3DA"/>
    <w:lvl w:ilvl="0" w:tplc="3EDCDC32">
      <w:start w:val="1"/>
      <w:numFmt w:val="ideographLegalTraditional"/>
      <w:pStyle w:val="1"/>
      <w:lvlText w:val="%1、"/>
      <w:lvlJc w:val="left"/>
      <w:pPr>
        <w:tabs>
          <w:tab w:val="num" w:pos="6840"/>
        </w:tabs>
        <w:ind w:left="68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2D89D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380624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932686A"/>
    <w:multiLevelType w:val="hybridMultilevel"/>
    <w:tmpl w:val="093A5A2C"/>
    <w:lvl w:ilvl="0" w:tplc="9B34909C">
      <w:start w:val="1"/>
      <w:numFmt w:val="taiwaneseCountingThousand"/>
      <w:lvlText w:val="%1、"/>
      <w:lvlJc w:val="left"/>
      <w:pPr>
        <w:tabs>
          <w:tab w:val="num" w:pos="794"/>
        </w:tabs>
        <w:ind w:left="794" w:hanging="614"/>
      </w:pPr>
      <w:rPr>
        <w:rFonts w:ascii="標楷體" w:eastAsia="標楷體" w:hAnsi="標楷體" w:cs="Garamond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CE4EC0"/>
    <w:multiLevelType w:val="hybridMultilevel"/>
    <w:tmpl w:val="5B6224AC"/>
    <w:lvl w:ilvl="0" w:tplc="3EF6B4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5" w15:restartNumberingAfterBreak="0">
    <w:nsid w:val="703B6468"/>
    <w:multiLevelType w:val="hybridMultilevel"/>
    <w:tmpl w:val="5D9698CC"/>
    <w:lvl w:ilvl="0" w:tplc="EBFA91A8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ascii="標楷體" w:hAnsi="標楷體" w:cs="新細明體" w:hint="default"/>
        <w:b w:val="0"/>
        <w:color w:val="auto"/>
      </w:rPr>
    </w:lvl>
    <w:lvl w:ilvl="1" w:tplc="3EF6B4D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16A4DD2"/>
    <w:multiLevelType w:val="hybridMultilevel"/>
    <w:tmpl w:val="80FE3978"/>
    <w:lvl w:ilvl="0" w:tplc="00EA545C">
      <w:start w:val="1"/>
      <w:numFmt w:val="decimal"/>
      <w:lvlText w:val="（%1）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EBFA91A8">
      <w:start w:val="1"/>
      <w:numFmt w:val="taiwaneseCountingThousand"/>
      <w:lvlText w:val="（%2）"/>
      <w:lvlJc w:val="left"/>
      <w:pPr>
        <w:tabs>
          <w:tab w:val="num" w:pos="1215"/>
        </w:tabs>
        <w:ind w:left="1215" w:hanging="855"/>
      </w:pPr>
      <w:rPr>
        <w:rFonts w:ascii="標楷體" w:hAnsi="標楷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37" w15:restartNumberingAfterBreak="0">
    <w:nsid w:val="78535257"/>
    <w:multiLevelType w:val="hybridMultilevel"/>
    <w:tmpl w:val="60EE2260"/>
    <w:lvl w:ilvl="0" w:tplc="3990A1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8" w15:restartNumberingAfterBreak="0">
    <w:nsid w:val="79701197"/>
    <w:multiLevelType w:val="hybridMultilevel"/>
    <w:tmpl w:val="B4EAEFC2"/>
    <w:lvl w:ilvl="0" w:tplc="D21CF9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C1E54F1"/>
    <w:multiLevelType w:val="hybridMultilevel"/>
    <w:tmpl w:val="BE685454"/>
    <w:lvl w:ilvl="0" w:tplc="EBFA91A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hAnsi="標楷體" w:cs="新細明體" w:hint="default"/>
      </w:rPr>
    </w:lvl>
    <w:lvl w:ilvl="1" w:tplc="7E285DA4">
      <w:start w:val="1"/>
      <w:numFmt w:val="decimal"/>
      <w:lvlText w:val="%2."/>
      <w:lvlJc w:val="left"/>
      <w:pPr>
        <w:tabs>
          <w:tab w:val="num" w:pos="745"/>
        </w:tabs>
        <w:ind w:left="745" w:hanging="360"/>
      </w:pPr>
      <w:rPr>
        <w:rFonts w:hint="default"/>
      </w:rPr>
    </w:lvl>
    <w:lvl w:ilvl="2" w:tplc="7BC01010">
      <w:start w:val="1"/>
      <w:numFmt w:val="decimal"/>
      <w:lvlText w:val="（%3）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 w:tplc="7A48A728">
      <w:start w:val="1"/>
      <w:numFmt w:val="decimal"/>
      <w:lvlText w:val="（%4）"/>
      <w:lvlJc w:val="left"/>
      <w:pPr>
        <w:tabs>
          <w:tab w:val="num" w:pos="1080"/>
        </w:tabs>
        <w:ind w:left="1080" w:hanging="720"/>
      </w:pPr>
      <w:rPr>
        <w:rFonts w:ascii="新細明體" w:eastAsia="新細明體" w:hAnsi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C5B0517"/>
    <w:multiLevelType w:val="hybridMultilevel"/>
    <w:tmpl w:val="2646CD16"/>
    <w:lvl w:ilvl="0" w:tplc="8F44A53C">
      <w:start w:val="1"/>
      <w:numFmt w:val="taiwaneseCountingThousand"/>
      <w:lvlText w:val="（%1）"/>
      <w:lvlJc w:val="left"/>
      <w:pPr>
        <w:tabs>
          <w:tab w:val="num" w:pos="1114"/>
        </w:tabs>
        <w:ind w:left="1058" w:hanging="1058"/>
      </w:pPr>
      <w:rPr>
        <w:rFonts w:ascii="標楷體" w:hAnsi="標楷體" w:cs="新細明體" w:hint="default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1" w15:restartNumberingAfterBreak="0">
    <w:nsid w:val="7C790752"/>
    <w:multiLevelType w:val="hybridMultilevel"/>
    <w:tmpl w:val="F4C0346A"/>
    <w:lvl w:ilvl="0" w:tplc="EBFA91A8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ascii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F3D1080"/>
    <w:multiLevelType w:val="hybridMultilevel"/>
    <w:tmpl w:val="9F24ADE8"/>
    <w:lvl w:ilvl="0" w:tplc="EBFA91A8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ascii="標楷體" w:hAnsi="標楷體" w:cs="新細明體" w:hint="default"/>
      </w:rPr>
    </w:lvl>
    <w:lvl w:ilvl="1" w:tplc="9F10CE0A">
      <w:start w:val="5"/>
      <w:numFmt w:val="japaneseLegal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E16AC0A">
      <w:numFmt w:val="bullet"/>
      <w:lvlText w:val="□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3" w15:restartNumberingAfterBreak="0">
    <w:nsid w:val="7F5233A9"/>
    <w:multiLevelType w:val="multilevel"/>
    <w:tmpl w:val="EF8C7B3E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1154" w:hanging="794"/>
      </w:pPr>
      <w:rPr>
        <w:rFonts w:ascii="標楷體" w:eastAsia="標楷體" w:hAnsi="標楷體" w:cs="Garamond"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2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6"/>
  </w:num>
  <w:num w:numId="7">
    <w:abstractNumId w:val="42"/>
  </w:num>
  <w:num w:numId="8">
    <w:abstractNumId w:val="0"/>
  </w:num>
  <w:num w:numId="9">
    <w:abstractNumId w:val="28"/>
  </w:num>
  <w:num w:numId="10">
    <w:abstractNumId w:val="31"/>
  </w:num>
  <w:num w:numId="11">
    <w:abstractNumId w:val="35"/>
  </w:num>
  <w:num w:numId="12">
    <w:abstractNumId w:val="10"/>
  </w:num>
  <w:num w:numId="13">
    <w:abstractNumId w:val="6"/>
  </w:num>
  <w:num w:numId="14">
    <w:abstractNumId w:val="26"/>
  </w:num>
  <w:num w:numId="15">
    <w:abstractNumId w:val="30"/>
  </w:num>
  <w:num w:numId="16">
    <w:abstractNumId w:val="15"/>
  </w:num>
  <w:num w:numId="17">
    <w:abstractNumId w:val="14"/>
  </w:num>
  <w:num w:numId="18">
    <w:abstractNumId w:val="13"/>
  </w:num>
  <w:num w:numId="19">
    <w:abstractNumId w:val="41"/>
  </w:num>
  <w:num w:numId="20">
    <w:abstractNumId w:val="17"/>
  </w:num>
  <w:num w:numId="21">
    <w:abstractNumId w:val="40"/>
  </w:num>
  <w:num w:numId="22">
    <w:abstractNumId w:val="37"/>
  </w:num>
  <w:num w:numId="23">
    <w:abstractNumId w:val="4"/>
  </w:num>
  <w:num w:numId="24">
    <w:abstractNumId w:val="34"/>
  </w:num>
  <w:num w:numId="25">
    <w:abstractNumId w:val="19"/>
  </w:num>
  <w:num w:numId="26">
    <w:abstractNumId w:val="33"/>
  </w:num>
  <w:num w:numId="27">
    <w:abstractNumId w:val="3"/>
  </w:num>
  <w:num w:numId="28">
    <w:abstractNumId w:val="18"/>
  </w:num>
  <w:num w:numId="29">
    <w:abstractNumId w:val="39"/>
  </w:num>
  <w:num w:numId="30">
    <w:abstractNumId w:val="16"/>
  </w:num>
  <w:num w:numId="31">
    <w:abstractNumId w:val="27"/>
  </w:num>
  <w:num w:numId="32">
    <w:abstractNumId w:val="22"/>
  </w:num>
  <w:num w:numId="33">
    <w:abstractNumId w:val="23"/>
  </w:num>
  <w:num w:numId="34">
    <w:abstractNumId w:val="7"/>
  </w:num>
  <w:num w:numId="35">
    <w:abstractNumId w:val="12"/>
  </w:num>
  <w:num w:numId="36">
    <w:abstractNumId w:val="43"/>
  </w:num>
  <w:num w:numId="37">
    <w:abstractNumId w:val="38"/>
  </w:num>
  <w:num w:numId="38">
    <w:abstractNumId w:val="9"/>
  </w:num>
  <w:num w:numId="39">
    <w:abstractNumId w:val="20"/>
  </w:num>
  <w:num w:numId="40">
    <w:abstractNumId w:val="21"/>
  </w:num>
  <w:num w:numId="41">
    <w:abstractNumId w:val="24"/>
  </w:num>
  <w:num w:numId="42">
    <w:abstractNumId w:val="11"/>
  </w:num>
  <w:num w:numId="43">
    <w:abstractNumId w:val="29"/>
  </w:num>
  <w:num w:numId="44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060,#393,teal,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xNLQwMjcyNTI2tzRV0lEKTi0uzszPAykwrAUAXM8ODSwAAAA="/>
  </w:docVars>
  <w:rsids>
    <w:rsidRoot w:val="002221F9"/>
    <w:rsid w:val="00003CEA"/>
    <w:rsid w:val="00003DA4"/>
    <w:rsid w:val="00010776"/>
    <w:rsid w:val="00012B29"/>
    <w:rsid w:val="00013AA7"/>
    <w:rsid w:val="000148F2"/>
    <w:rsid w:val="00014D57"/>
    <w:rsid w:val="00020238"/>
    <w:rsid w:val="000230ED"/>
    <w:rsid w:val="00023D18"/>
    <w:rsid w:val="000251FC"/>
    <w:rsid w:val="00025CF1"/>
    <w:rsid w:val="00026549"/>
    <w:rsid w:val="00026B50"/>
    <w:rsid w:val="000273CC"/>
    <w:rsid w:val="00030E24"/>
    <w:rsid w:val="00031CA5"/>
    <w:rsid w:val="00031DE0"/>
    <w:rsid w:val="000367FE"/>
    <w:rsid w:val="00037054"/>
    <w:rsid w:val="00037A41"/>
    <w:rsid w:val="00040EDA"/>
    <w:rsid w:val="00050221"/>
    <w:rsid w:val="00051324"/>
    <w:rsid w:val="0005313C"/>
    <w:rsid w:val="00054573"/>
    <w:rsid w:val="000546F4"/>
    <w:rsid w:val="00055BE6"/>
    <w:rsid w:val="00055D67"/>
    <w:rsid w:val="000561F0"/>
    <w:rsid w:val="0005639D"/>
    <w:rsid w:val="00062B4C"/>
    <w:rsid w:val="000654BF"/>
    <w:rsid w:val="000655F8"/>
    <w:rsid w:val="00067469"/>
    <w:rsid w:val="00072B4F"/>
    <w:rsid w:val="0007408A"/>
    <w:rsid w:val="00075A4A"/>
    <w:rsid w:val="00077D12"/>
    <w:rsid w:val="00081460"/>
    <w:rsid w:val="00083126"/>
    <w:rsid w:val="00083D61"/>
    <w:rsid w:val="00085C98"/>
    <w:rsid w:val="00096C86"/>
    <w:rsid w:val="000A2B84"/>
    <w:rsid w:val="000A4983"/>
    <w:rsid w:val="000A6416"/>
    <w:rsid w:val="000A7F88"/>
    <w:rsid w:val="000B144E"/>
    <w:rsid w:val="000B3289"/>
    <w:rsid w:val="000B34E9"/>
    <w:rsid w:val="000B4A83"/>
    <w:rsid w:val="000B552E"/>
    <w:rsid w:val="000B6642"/>
    <w:rsid w:val="000B6688"/>
    <w:rsid w:val="000B7749"/>
    <w:rsid w:val="000B7E23"/>
    <w:rsid w:val="000C2D26"/>
    <w:rsid w:val="000C5FF7"/>
    <w:rsid w:val="000C74F3"/>
    <w:rsid w:val="000D0D2C"/>
    <w:rsid w:val="000D3912"/>
    <w:rsid w:val="000D3E0B"/>
    <w:rsid w:val="000E0981"/>
    <w:rsid w:val="000E1406"/>
    <w:rsid w:val="000E2C8A"/>
    <w:rsid w:val="000E3045"/>
    <w:rsid w:val="000E4268"/>
    <w:rsid w:val="000E471F"/>
    <w:rsid w:val="000E6070"/>
    <w:rsid w:val="000E6C85"/>
    <w:rsid w:val="000F5731"/>
    <w:rsid w:val="000F71BF"/>
    <w:rsid w:val="00100F16"/>
    <w:rsid w:val="001013BF"/>
    <w:rsid w:val="00104F67"/>
    <w:rsid w:val="00105F50"/>
    <w:rsid w:val="00110C4A"/>
    <w:rsid w:val="001118BD"/>
    <w:rsid w:val="00111979"/>
    <w:rsid w:val="00111D09"/>
    <w:rsid w:val="00112D1B"/>
    <w:rsid w:val="0012006A"/>
    <w:rsid w:val="00120664"/>
    <w:rsid w:val="00124045"/>
    <w:rsid w:val="00124B56"/>
    <w:rsid w:val="00126B68"/>
    <w:rsid w:val="0013017F"/>
    <w:rsid w:val="001304CD"/>
    <w:rsid w:val="00132D0E"/>
    <w:rsid w:val="00136963"/>
    <w:rsid w:val="00137237"/>
    <w:rsid w:val="001408F3"/>
    <w:rsid w:val="0014339A"/>
    <w:rsid w:val="0014435F"/>
    <w:rsid w:val="00151668"/>
    <w:rsid w:val="00151ED4"/>
    <w:rsid w:val="0015394D"/>
    <w:rsid w:val="0015458F"/>
    <w:rsid w:val="00154683"/>
    <w:rsid w:val="001579F5"/>
    <w:rsid w:val="001627D7"/>
    <w:rsid w:val="00164192"/>
    <w:rsid w:val="001650D3"/>
    <w:rsid w:val="00171BA3"/>
    <w:rsid w:val="00171BC2"/>
    <w:rsid w:val="00172136"/>
    <w:rsid w:val="0017303E"/>
    <w:rsid w:val="0017542C"/>
    <w:rsid w:val="00175A34"/>
    <w:rsid w:val="00175C1C"/>
    <w:rsid w:val="0018012B"/>
    <w:rsid w:val="00181763"/>
    <w:rsid w:val="00182E8E"/>
    <w:rsid w:val="00183809"/>
    <w:rsid w:val="00183946"/>
    <w:rsid w:val="00185677"/>
    <w:rsid w:val="00186B34"/>
    <w:rsid w:val="00187BBA"/>
    <w:rsid w:val="001901BF"/>
    <w:rsid w:val="0019346B"/>
    <w:rsid w:val="00194354"/>
    <w:rsid w:val="0019444C"/>
    <w:rsid w:val="00196089"/>
    <w:rsid w:val="0019668A"/>
    <w:rsid w:val="00196CE6"/>
    <w:rsid w:val="001A0584"/>
    <w:rsid w:val="001A0889"/>
    <w:rsid w:val="001A1420"/>
    <w:rsid w:val="001A314E"/>
    <w:rsid w:val="001A32F9"/>
    <w:rsid w:val="001A33DA"/>
    <w:rsid w:val="001A3533"/>
    <w:rsid w:val="001A3B89"/>
    <w:rsid w:val="001A3D72"/>
    <w:rsid w:val="001A45AD"/>
    <w:rsid w:val="001A4C1C"/>
    <w:rsid w:val="001A6E5C"/>
    <w:rsid w:val="001B10D3"/>
    <w:rsid w:val="001B1FFF"/>
    <w:rsid w:val="001B2C53"/>
    <w:rsid w:val="001B4AA4"/>
    <w:rsid w:val="001B56F7"/>
    <w:rsid w:val="001B5D23"/>
    <w:rsid w:val="001C35C8"/>
    <w:rsid w:val="001C573A"/>
    <w:rsid w:val="001C5B64"/>
    <w:rsid w:val="001D6571"/>
    <w:rsid w:val="001D70B1"/>
    <w:rsid w:val="001E213E"/>
    <w:rsid w:val="001F2012"/>
    <w:rsid w:val="001F4493"/>
    <w:rsid w:val="001F578B"/>
    <w:rsid w:val="001F7AB7"/>
    <w:rsid w:val="0020183E"/>
    <w:rsid w:val="00203EC7"/>
    <w:rsid w:val="00206620"/>
    <w:rsid w:val="002070FD"/>
    <w:rsid w:val="00211AD7"/>
    <w:rsid w:val="00211FAB"/>
    <w:rsid w:val="00214CBF"/>
    <w:rsid w:val="0021564F"/>
    <w:rsid w:val="0021644A"/>
    <w:rsid w:val="00216B6C"/>
    <w:rsid w:val="00216D78"/>
    <w:rsid w:val="002221F9"/>
    <w:rsid w:val="00223DBA"/>
    <w:rsid w:val="00225562"/>
    <w:rsid w:val="0022743F"/>
    <w:rsid w:val="00227918"/>
    <w:rsid w:val="00227D0E"/>
    <w:rsid w:val="00232BD2"/>
    <w:rsid w:val="0023467E"/>
    <w:rsid w:val="00234CCD"/>
    <w:rsid w:val="00234F43"/>
    <w:rsid w:val="002354BC"/>
    <w:rsid w:val="00236AF8"/>
    <w:rsid w:val="00236F32"/>
    <w:rsid w:val="00241C4A"/>
    <w:rsid w:val="00244CA2"/>
    <w:rsid w:val="0024781C"/>
    <w:rsid w:val="0025042A"/>
    <w:rsid w:val="002508C8"/>
    <w:rsid w:val="00250AD7"/>
    <w:rsid w:val="002533DF"/>
    <w:rsid w:val="00254727"/>
    <w:rsid w:val="00256FFE"/>
    <w:rsid w:val="00260F80"/>
    <w:rsid w:val="00263080"/>
    <w:rsid w:val="00263C82"/>
    <w:rsid w:val="00264ADA"/>
    <w:rsid w:val="0026551D"/>
    <w:rsid w:val="00266070"/>
    <w:rsid w:val="0027083D"/>
    <w:rsid w:val="002708CF"/>
    <w:rsid w:val="002710F8"/>
    <w:rsid w:val="00271DF7"/>
    <w:rsid w:val="00272290"/>
    <w:rsid w:val="00272FA5"/>
    <w:rsid w:val="00274563"/>
    <w:rsid w:val="00274B39"/>
    <w:rsid w:val="002769D6"/>
    <w:rsid w:val="00280154"/>
    <w:rsid w:val="00280A4C"/>
    <w:rsid w:val="002820ED"/>
    <w:rsid w:val="00283248"/>
    <w:rsid w:val="00287B59"/>
    <w:rsid w:val="0029501E"/>
    <w:rsid w:val="002953FA"/>
    <w:rsid w:val="002954B2"/>
    <w:rsid w:val="002A0A32"/>
    <w:rsid w:val="002A0B6C"/>
    <w:rsid w:val="002A6CF0"/>
    <w:rsid w:val="002B1056"/>
    <w:rsid w:val="002B2AB9"/>
    <w:rsid w:val="002B39F0"/>
    <w:rsid w:val="002B3B8F"/>
    <w:rsid w:val="002B75CC"/>
    <w:rsid w:val="002C3211"/>
    <w:rsid w:val="002C333F"/>
    <w:rsid w:val="002C5615"/>
    <w:rsid w:val="002D35CF"/>
    <w:rsid w:val="002D6929"/>
    <w:rsid w:val="002E796A"/>
    <w:rsid w:val="002F3458"/>
    <w:rsid w:val="002F6CBD"/>
    <w:rsid w:val="003001EB"/>
    <w:rsid w:val="00300834"/>
    <w:rsid w:val="00300E71"/>
    <w:rsid w:val="00302956"/>
    <w:rsid w:val="00305F73"/>
    <w:rsid w:val="00307428"/>
    <w:rsid w:val="00311401"/>
    <w:rsid w:val="00311849"/>
    <w:rsid w:val="003122AE"/>
    <w:rsid w:val="0031596F"/>
    <w:rsid w:val="00316225"/>
    <w:rsid w:val="00316658"/>
    <w:rsid w:val="00324643"/>
    <w:rsid w:val="00325775"/>
    <w:rsid w:val="00325933"/>
    <w:rsid w:val="00327582"/>
    <w:rsid w:val="00330B2D"/>
    <w:rsid w:val="00330D19"/>
    <w:rsid w:val="00335649"/>
    <w:rsid w:val="003358CF"/>
    <w:rsid w:val="00335F6D"/>
    <w:rsid w:val="003405D0"/>
    <w:rsid w:val="00340910"/>
    <w:rsid w:val="00343FBD"/>
    <w:rsid w:val="0034448D"/>
    <w:rsid w:val="003455AB"/>
    <w:rsid w:val="00346B29"/>
    <w:rsid w:val="00351975"/>
    <w:rsid w:val="00353CCF"/>
    <w:rsid w:val="00354096"/>
    <w:rsid w:val="003544D9"/>
    <w:rsid w:val="00362C7C"/>
    <w:rsid w:val="003667F3"/>
    <w:rsid w:val="00371784"/>
    <w:rsid w:val="00372898"/>
    <w:rsid w:val="00372E89"/>
    <w:rsid w:val="00372FD3"/>
    <w:rsid w:val="00373B43"/>
    <w:rsid w:val="00375848"/>
    <w:rsid w:val="0037632E"/>
    <w:rsid w:val="0037796B"/>
    <w:rsid w:val="003805FF"/>
    <w:rsid w:val="003812EF"/>
    <w:rsid w:val="00384D05"/>
    <w:rsid w:val="00384E0B"/>
    <w:rsid w:val="00386C5D"/>
    <w:rsid w:val="00390021"/>
    <w:rsid w:val="003918AC"/>
    <w:rsid w:val="00393A81"/>
    <w:rsid w:val="00394108"/>
    <w:rsid w:val="00395DBE"/>
    <w:rsid w:val="00396273"/>
    <w:rsid w:val="00397320"/>
    <w:rsid w:val="003A224B"/>
    <w:rsid w:val="003A3E14"/>
    <w:rsid w:val="003A4275"/>
    <w:rsid w:val="003A4D8B"/>
    <w:rsid w:val="003A5037"/>
    <w:rsid w:val="003A66ED"/>
    <w:rsid w:val="003A7F7F"/>
    <w:rsid w:val="003B03A2"/>
    <w:rsid w:val="003B0455"/>
    <w:rsid w:val="003B4023"/>
    <w:rsid w:val="003B638C"/>
    <w:rsid w:val="003B64D0"/>
    <w:rsid w:val="003B79B0"/>
    <w:rsid w:val="003B7AA7"/>
    <w:rsid w:val="003C09EE"/>
    <w:rsid w:val="003C1D39"/>
    <w:rsid w:val="003C399B"/>
    <w:rsid w:val="003C4C1A"/>
    <w:rsid w:val="003C55B6"/>
    <w:rsid w:val="003C61E9"/>
    <w:rsid w:val="003C652A"/>
    <w:rsid w:val="003D060F"/>
    <w:rsid w:val="003D08E1"/>
    <w:rsid w:val="003D1FA0"/>
    <w:rsid w:val="003D376A"/>
    <w:rsid w:val="003D411D"/>
    <w:rsid w:val="003D4799"/>
    <w:rsid w:val="003D72E6"/>
    <w:rsid w:val="003D7D23"/>
    <w:rsid w:val="003E7601"/>
    <w:rsid w:val="003F2231"/>
    <w:rsid w:val="003F2C03"/>
    <w:rsid w:val="003F389E"/>
    <w:rsid w:val="003F4482"/>
    <w:rsid w:val="003F5A9A"/>
    <w:rsid w:val="003F6AF3"/>
    <w:rsid w:val="0040025C"/>
    <w:rsid w:val="004004C8"/>
    <w:rsid w:val="0040293B"/>
    <w:rsid w:val="00402F0D"/>
    <w:rsid w:val="00404641"/>
    <w:rsid w:val="00410DD2"/>
    <w:rsid w:val="00411F29"/>
    <w:rsid w:val="00414D86"/>
    <w:rsid w:val="00417EFC"/>
    <w:rsid w:val="00420143"/>
    <w:rsid w:val="00420CC9"/>
    <w:rsid w:val="004224B7"/>
    <w:rsid w:val="004244D5"/>
    <w:rsid w:val="00436766"/>
    <w:rsid w:val="0043776B"/>
    <w:rsid w:val="00437AC1"/>
    <w:rsid w:val="0044309A"/>
    <w:rsid w:val="00446E32"/>
    <w:rsid w:val="004475A3"/>
    <w:rsid w:val="00452430"/>
    <w:rsid w:val="00453358"/>
    <w:rsid w:val="00453AE7"/>
    <w:rsid w:val="00460213"/>
    <w:rsid w:val="0046129A"/>
    <w:rsid w:val="00461E4F"/>
    <w:rsid w:val="0046335B"/>
    <w:rsid w:val="00464423"/>
    <w:rsid w:val="00465D0C"/>
    <w:rsid w:val="00471201"/>
    <w:rsid w:val="00472344"/>
    <w:rsid w:val="004728CF"/>
    <w:rsid w:val="00472E91"/>
    <w:rsid w:val="00475254"/>
    <w:rsid w:val="00476E8F"/>
    <w:rsid w:val="00486159"/>
    <w:rsid w:val="00486A0E"/>
    <w:rsid w:val="00487E4F"/>
    <w:rsid w:val="00487F23"/>
    <w:rsid w:val="00491EA5"/>
    <w:rsid w:val="00492E23"/>
    <w:rsid w:val="00492E5F"/>
    <w:rsid w:val="00494586"/>
    <w:rsid w:val="0049689C"/>
    <w:rsid w:val="004A477E"/>
    <w:rsid w:val="004A50E0"/>
    <w:rsid w:val="004A636D"/>
    <w:rsid w:val="004B00F0"/>
    <w:rsid w:val="004B02AA"/>
    <w:rsid w:val="004B22F9"/>
    <w:rsid w:val="004B3B49"/>
    <w:rsid w:val="004B3B83"/>
    <w:rsid w:val="004B5D95"/>
    <w:rsid w:val="004B5F3F"/>
    <w:rsid w:val="004B740B"/>
    <w:rsid w:val="004C1022"/>
    <w:rsid w:val="004C1494"/>
    <w:rsid w:val="004C1518"/>
    <w:rsid w:val="004C245A"/>
    <w:rsid w:val="004C4299"/>
    <w:rsid w:val="004C4806"/>
    <w:rsid w:val="004C4D4E"/>
    <w:rsid w:val="004C5685"/>
    <w:rsid w:val="004D056E"/>
    <w:rsid w:val="004D1404"/>
    <w:rsid w:val="004D1EDF"/>
    <w:rsid w:val="004D4490"/>
    <w:rsid w:val="004E00A8"/>
    <w:rsid w:val="004E1DF9"/>
    <w:rsid w:val="004E4ECA"/>
    <w:rsid w:val="004E4FF6"/>
    <w:rsid w:val="004E5396"/>
    <w:rsid w:val="004F07C7"/>
    <w:rsid w:val="004F3D20"/>
    <w:rsid w:val="004F6FFD"/>
    <w:rsid w:val="004F7087"/>
    <w:rsid w:val="00505693"/>
    <w:rsid w:val="00505B39"/>
    <w:rsid w:val="005079EE"/>
    <w:rsid w:val="00511ED5"/>
    <w:rsid w:val="005128DC"/>
    <w:rsid w:val="00514D28"/>
    <w:rsid w:val="00515ABF"/>
    <w:rsid w:val="0051688B"/>
    <w:rsid w:val="00517060"/>
    <w:rsid w:val="005212F7"/>
    <w:rsid w:val="005218ED"/>
    <w:rsid w:val="005234DC"/>
    <w:rsid w:val="005239EE"/>
    <w:rsid w:val="00524D13"/>
    <w:rsid w:val="00525B3F"/>
    <w:rsid w:val="00530532"/>
    <w:rsid w:val="00530A8B"/>
    <w:rsid w:val="00531BC8"/>
    <w:rsid w:val="00532110"/>
    <w:rsid w:val="00535EAD"/>
    <w:rsid w:val="0053603F"/>
    <w:rsid w:val="00540285"/>
    <w:rsid w:val="00543325"/>
    <w:rsid w:val="00543CB2"/>
    <w:rsid w:val="005453B4"/>
    <w:rsid w:val="005540D5"/>
    <w:rsid w:val="00554A3E"/>
    <w:rsid w:val="005559CD"/>
    <w:rsid w:val="00561EC9"/>
    <w:rsid w:val="00562A18"/>
    <w:rsid w:val="005638DF"/>
    <w:rsid w:val="00563B09"/>
    <w:rsid w:val="00564C76"/>
    <w:rsid w:val="00580D09"/>
    <w:rsid w:val="005830AA"/>
    <w:rsid w:val="00591543"/>
    <w:rsid w:val="00591A55"/>
    <w:rsid w:val="0059265E"/>
    <w:rsid w:val="00596E7B"/>
    <w:rsid w:val="005A20FB"/>
    <w:rsid w:val="005A2D7C"/>
    <w:rsid w:val="005A41D6"/>
    <w:rsid w:val="005B014D"/>
    <w:rsid w:val="005B14AC"/>
    <w:rsid w:val="005B25C0"/>
    <w:rsid w:val="005B58BE"/>
    <w:rsid w:val="005B5D0C"/>
    <w:rsid w:val="005B665A"/>
    <w:rsid w:val="005B7900"/>
    <w:rsid w:val="005C0404"/>
    <w:rsid w:val="005C0A2A"/>
    <w:rsid w:val="005C66E6"/>
    <w:rsid w:val="005C7E26"/>
    <w:rsid w:val="005D16AA"/>
    <w:rsid w:val="005D18DB"/>
    <w:rsid w:val="005D3C09"/>
    <w:rsid w:val="005D6888"/>
    <w:rsid w:val="005D7A8F"/>
    <w:rsid w:val="005E2AE7"/>
    <w:rsid w:val="005E2B41"/>
    <w:rsid w:val="005E301C"/>
    <w:rsid w:val="005E4232"/>
    <w:rsid w:val="005E46B4"/>
    <w:rsid w:val="005E7B78"/>
    <w:rsid w:val="005F2BA3"/>
    <w:rsid w:val="005F68C5"/>
    <w:rsid w:val="0060154B"/>
    <w:rsid w:val="00603224"/>
    <w:rsid w:val="0060686F"/>
    <w:rsid w:val="006112DF"/>
    <w:rsid w:val="00611751"/>
    <w:rsid w:val="00613B74"/>
    <w:rsid w:val="006142D5"/>
    <w:rsid w:val="00615F59"/>
    <w:rsid w:val="00616C89"/>
    <w:rsid w:val="00620802"/>
    <w:rsid w:val="006233F5"/>
    <w:rsid w:val="00623529"/>
    <w:rsid w:val="0062545C"/>
    <w:rsid w:val="0062591B"/>
    <w:rsid w:val="006270D2"/>
    <w:rsid w:val="00627A4E"/>
    <w:rsid w:val="0063141A"/>
    <w:rsid w:val="006333BC"/>
    <w:rsid w:val="00641136"/>
    <w:rsid w:val="00642ED0"/>
    <w:rsid w:val="00645750"/>
    <w:rsid w:val="00665D13"/>
    <w:rsid w:val="00666E96"/>
    <w:rsid w:val="0067116B"/>
    <w:rsid w:val="00671618"/>
    <w:rsid w:val="00672241"/>
    <w:rsid w:val="00675F61"/>
    <w:rsid w:val="00680156"/>
    <w:rsid w:val="00685DB7"/>
    <w:rsid w:val="0068755C"/>
    <w:rsid w:val="00687D92"/>
    <w:rsid w:val="006911DA"/>
    <w:rsid w:val="006954D9"/>
    <w:rsid w:val="00695CF0"/>
    <w:rsid w:val="00696E5E"/>
    <w:rsid w:val="006975C0"/>
    <w:rsid w:val="00697CC0"/>
    <w:rsid w:val="006A0C94"/>
    <w:rsid w:val="006A0E76"/>
    <w:rsid w:val="006A115A"/>
    <w:rsid w:val="006A1958"/>
    <w:rsid w:val="006A209C"/>
    <w:rsid w:val="006A4AC9"/>
    <w:rsid w:val="006A6FD7"/>
    <w:rsid w:val="006B05ED"/>
    <w:rsid w:val="006B1325"/>
    <w:rsid w:val="006B178A"/>
    <w:rsid w:val="006B1A7B"/>
    <w:rsid w:val="006D0628"/>
    <w:rsid w:val="006D13AE"/>
    <w:rsid w:val="006D2310"/>
    <w:rsid w:val="006D4B16"/>
    <w:rsid w:val="006E1F38"/>
    <w:rsid w:val="006E4F58"/>
    <w:rsid w:val="006E58FF"/>
    <w:rsid w:val="006E7CF0"/>
    <w:rsid w:val="006F136D"/>
    <w:rsid w:val="006F71DA"/>
    <w:rsid w:val="006F79AF"/>
    <w:rsid w:val="00701FA9"/>
    <w:rsid w:val="00702161"/>
    <w:rsid w:val="0070588C"/>
    <w:rsid w:val="00705D2D"/>
    <w:rsid w:val="00706A25"/>
    <w:rsid w:val="00707CE8"/>
    <w:rsid w:val="00713B6D"/>
    <w:rsid w:val="00717219"/>
    <w:rsid w:val="00721A30"/>
    <w:rsid w:val="007246AF"/>
    <w:rsid w:val="00726723"/>
    <w:rsid w:val="00726EB5"/>
    <w:rsid w:val="00727C81"/>
    <w:rsid w:val="00733076"/>
    <w:rsid w:val="007344F2"/>
    <w:rsid w:val="00742551"/>
    <w:rsid w:val="00743D72"/>
    <w:rsid w:val="00744F48"/>
    <w:rsid w:val="00745455"/>
    <w:rsid w:val="00746085"/>
    <w:rsid w:val="0074676E"/>
    <w:rsid w:val="0074694A"/>
    <w:rsid w:val="00747357"/>
    <w:rsid w:val="00747FDE"/>
    <w:rsid w:val="0075059A"/>
    <w:rsid w:val="00751EB6"/>
    <w:rsid w:val="0075312B"/>
    <w:rsid w:val="00754555"/>
    <w:rsid w:val="007552E9"/>
    <w:rsid w:val="00755A57"/>
    <w:rsid w:val="00755D43"/>
    <w:rsid w:val="007561C9"/>
    <w:rsid w:val="00756E69"/>
    <w:rsid w:val="00761236"/>
    <w:rsid w:val="007614EE"/>
    <w:rsid w:val="00764AFF"/>
    <w:rsid w:val="00765924"/>
    <w:rsid w:val="00771E0D"/>
    <w:rsid w:val="007756BB"/>
    <w:rsid w:val="0077644E"/>
    <w:rsid w:val="00776D73"/>
    <w:rsid w:val="00780E0F"/>
    <w:rsid w:val="007815F8"/>
    <w:rsid w:val="007843B3"/>
    <w:rsid w:val="00791AFC"/>
    <w:rsid w:val="00793D1E"/>
    <w:rsid w:val="00796D71"/>
    <w:rsid w:val="00796DDB"/>
    <w:rsid w:val="007A4AE7"/>
    <w:rsid w:val="007B0B32"/>
    <w:rsid w:val="007B25BB"/>
    <w:rsid w:val="007B2FCD"/>
    <w:rsid w:val="007B5609"/>
    <w:rsid w:val="007B6864"/>
    <w:rsid w:val="007C03F6"/>
    <w:rsid w:val="007C2333"/>
    <w:rsid w:val="007C41E2"/>
    <w:rsid w:val="007C4EEB"/>
    <w:rsid w:val="007C6F0F"/>
    <w:rsid w:val="007D3DCC"/>
    <w:rsid w:val="007D3F95"/>
    <w:rsid w:val="007D7F7F"/>
    <w:rsid w:val="007E099C"/>
    <w:rsid w:val="007E1003"/>
    <w:rsid w:val="007E107C"/>
    <w:rsid w:val="007E1C04"/>
    <w:rsid w:val="007E368B"/>
    <w:rsid w:val="007E51F0"/>
    <w:rsid w:val="007F1C0E"/>
    <w:rsid w:val="007F1C56"/>
    <w:rsid w:val="007F206B"/>
    <w:rsid w:val="007F59D3"/>
    <w:rsid w:val="007F5C9F"/>
    <w:rsid w:val="0080016F"/>
    <w:rsid w:val="00800D1E"/>
    <w:rsid w:val="00802866"/>
    <w:rsid w:val="008035CD"/>
    <w:rsid w:val="00804BB7"/>
    <w:rsid w:val="008063FA"/>
    <w:rsid w:val="00807F35"/>
    <w:rsid w:val="008112AB"/>
    <w:rsid w:val="00811FEA"/>
    <w:rsid w:val="00814520"/>
    <w:rsid w:val="00814574"/>
    <w:rsid w:val="00814E47"/>
    <w:rsid w:val="008155DB"/>
    <w:rsid w:val="008171F0"/>
    <w:rsid w:val="008174FA"/>
    <w:rsid w:val="00820B30"/>
    <w:rsid w:val="00821361"/>
    <w:rsid w:val="00824444"/>
    <w:rsid w:val="00824719"/>
    <w:rsid w:val="0082740B"/>
    <w:rsid w:val="0083167F"/>
    <w:rsid w:val="00832989"/>
    <w:rsid w:val="00833B68"/>
    <w:rsid w:val="0084432F"/>
    <w:rsid w:val="00845A48"/>
    <w:rsid w:val="008465A6"/>
    <w:rsid w:val="00847135"/>
    <w:rsid w:val="00850FA4"/>
    <w:rsid w:val="00852C4F"/>
    <w:rsid w:val="008536EF"/>
    <w:rsid w:val="00853FF8"/>
    <w:rsid w:val="00857355"/>
    <w:rsid w:val="00860782"/>
    <w:rsid w:val="008660C9"/>
    <w:rsid w:val="00872CAF"/>
    <w:rsid w:val="00873AE5"/>
    <w:rsid w:val="008750FD"/>
    <w:rsid w:val="00875EE1"/>
    <w:rsid w:val="0087600A"/>
    <w:rsid w:val="008770F0"/>
    <w:rsid w:val="00882356"/>
    <w:rsid w:val="00886236"/>
    <w:rsid w:val="00887A9B"/>
    <w:rsid w:val="0089065A"/>
    <w:rsid w:val="00892059"/>
    <w:rsid w:val="00893C07"/>
    <w:rsid w:val="008943B3"/>
    <w:rsid w:val="00894E5E"/>
    <w:rsid w:val="008A15E1"/>
    <w:rsid w:val="008A7E3D"/>
    <w:rsid w:val="008B3A3F"/>
    <w:rsid w:val="008B560F"/>
    <w:rsid w:val="008C44B2"/>
    <w:rsid w:val="008C4B3C"/>
    <w:rsid w:val="008D599D"/>
    <w:rsid w:val="008E2CC5"/>
    <w:rsid w:val="008E6299"/>
    <w:rsid w:val="008E65D3"/>
    <w:rsid w:val="008F1192"/>
    <w:rsid w:val="008F1A54"/>
    <w:rsid w:val="008F2575"/>
    <w:rsid w:val="008F28BF"/>
    <w:rsid w:val="008F4CF4"/>
    <w:rsid w:val="00901729"/>
    <w:rsid w:val="00906783"/>
    <w:rsid w:val="009069C2"/>
    <w:rsid w:val="00907411"/>
    <w:rsid w:val="00910918"/>
    <w:rsid w:val="00912557"/>
    <w:rsid w:val="009160F6"/>
    <w:rsid w:val="00920040"/>
    <w:rsid w:val="0092502B"/>
    <w:rsid w:val="0092579E"/>
    <w:rsid w:val="00926B19"/>
    <w:rsid w:val="00927289"/>
    <w:rsid w:val="009315C5"/>
    <w:rsid w:val="0093325A"/>
    <w:rsid w:val="009357B6"/>
    <w:rsid w:val="0094049F"/>
    <w:rsid w:val="00941AC8"/>
    <w:rsid w:val="00943CB4"/>
    <w:rsid w:val="009475F3"/>
    <w:rsid w:val="00947BA9"/>
    <w:rsid w:val="009500F3"/>
    <w:rsid w:val="00950413"/>
    <w:rsid w:val="00951464"/>
    <w:rsid w:val="0095210F"/>
    <w:rsid w:val="00953A36"/>
    <w:rsid w:val="00953BFC"/>
    <w:rsid w:val="00954EC1"/>
    <w:rsid w:val="0095649F"/>
    <w:rsid w:val="00957017"/>
    <w:rsid w:val="00961EAF"/>
    <w:rsid w:val="00962D77"/>
    <w:rsid w:val="00970D63"/>
    <w:rsid w:val="00972815"/>
    <w:rsid w:val="00972902"/>
    <w:rsid w:val="00973FD1"/>
    <w:rsid w:val="00976A03"/>
    <w:rsid w:val="0098068E"/>
    <w:rsid w:val="009819E8"/>
    <w:rsid w:val="00982487"/>
    <w:rsid w:val="00984C13"/>
    <w:rsid w:val="00990DFB"/>
    <w:rsid w:val="009925EE"/>
    <w:rsid w:val="00992EFF"/>
    <w:rsid w:val="00992F54"/>
    <w:rsid w:val="00994A15"/>
    <w:rsid w:val="009A023D"/>
    <w:rsid w:val="009A0F08"/>
    <w:rsid w:val="009A56AF"/>
    <w:rsid w:val="009A64A7"/>
    <w:rsid w:val="009A6896"/>
    <w:rsid w:val="009A6C2E"/>
    <w:rsid w:val="009A739B"/>
    <w:rsid w:val="009B2F44"/>
    <w:rsid w:val="009C3EBA"/>
    <w:rsid w:val="009D1732"/>
    <w:rsid w:val="009D4744"/>
    <w:rsid w:val="009D5DC2"/>
    <w:rsid w:val="009E2237"/>
    <w:rsid w:val="009E2954"/>
    <w:rsid w:val="009E3699"/>
    <w:rsid w:val="009E4BB3"/>
    <w:rsid w:val="009E6BEE"/>
    <w:rsid w:val="009E6BFC"/>
    <w:rsid w:val="009F0585"/>
    <w:rsid w:val="009F400D"/>
    <w:rsid w:val="009F5613"/>
    <w:rsid w:val="009F59A8"/>
    <w:rsid w:val="009F5F02"/>
    <w:rsid w:val="009F75CB"/>
    <w:rsid w:val="00A00ED4"/>
    <w:rsid w:val="00A03B62"/>
    <w:rsid w:val="00A0482D"/>
    <w:rsid w:val="00A05130"/>
    <w:rsid w:val="00A059D8"/>
    <w:rsid w:val="00A0601C"/>
    <w:rsid w:val="00A10AE6"/>
    <w:rsid w:val="00A1785C"/>
    <w:rsid w:val="00A22AEA"/>
    <w:rsid w:val="00A23FB7"/>
    <w:rsid w:val="00A242B6"/>
    <w:rsid w:val="00A255DE"/>
    <w:rsid w:val="00A2582E"/>
    <w:rsid w:val="00A25D3B"/>
    <w:rsid w:val="00A27D1F"/>
    <w:rsid w:val="00A31C59"/>
    <w:rsid w:val="00A32EDD"/>
    <w:rsid w:val="00A34B25"/>
    <w:rsid w:val="00A41137"/>
    <w:rsid w:val="00A413C4"/>
    <w:rsid w:val="00A43031"/>
    <w:rsid w:val="00A43935"/>
    <w:rsid w:val="00A4574E"/>
    <w:rsid w:val="00A50969"/>
    <w:rsid w:val="00A52F4B"/>
    <w:rsid w:val="00A53FD4"/>
    <w:rsid w:val="00A55312"/>
    <w:rsid w:val="00A56117"/>
    <w:rsid w:val="00A609F3"/>
    <w:rsid w:val="00A60AFA"/>
    <w:rsid w:val="00A623EB"/>
    <w:rsid w:val="00A640E1"/>
    <w:rsid w:val="00A659F2"/>
    <w:rsid w:val="00A67811"/>
    <w:rsid w:val="00A70D72"/>
    <w:rsid w:val="00A71035"/>
    <w:rsid w:val="00A711F1"/>
    <w:rsid w:val="00A72554"/>
    <w:rsid w:val="00A728C4"/>
    <w:rsid w:val="00A72E0E"/>
    <w:rsid w:val="00A73E2C"/>
    <w:rsid w:val="00A82EE2"/>
    <w:rsid w:val="00A84C2D"/>
    <w:rsid w:val="00A87AE3"/>
    <w:rsid w:val="00A90C43"/>
    <w:rsid w:val="00A920FC"/>
    <w:rsid w:val="00AA1B58"/>
    <w:rsid w:val="00AA64CD"/>
    <w:rsid w:val="00AA75D3"/>
    <w:rsid w:val="00AB0593"/>
    <w:rsid w:val="00AB4F89"/>
    <w:rsid w:val="00AB7417"/>
    <w:rsid w:val="00AB7B3E"/>
    <w:rsid w:val="00AC1EAE"/>
    <w:rsid w:val="00AC2003"/>
    <w:rsid w:val="00AC7F2F"/>
    <w:rsid w:val="00AD09C9"/>
    <w:rsid w:val="00AD4ABB"/>
    <w:rsid w:val="00AD5EAA"/>
    <w:rsid w:val="00AD6D38"/>
    <w:rsid w:val="00AE1D3C"/>
    <w:rsid w:val="00AE1E6B"/>
    <w:rsid w:val="00AE6DF2"/>
    <w:rsid w:val="00AF1555"/>
    <w:rsid w:val="00AF3889"/>
    <w:rsid w:val="00AF55F7"/>
    <w:rsid w:val="00B00099"/>
    <w:rsid w:val="00B04FF9"/>
    <w:rsid w:val="00B06FC5"/>
    <w:rsid w:val="00B07868"/>
    <w:rsid w:val="00B10A91"/>
    <w:rsid w:val="00B10B72"/>
    <w:rsid w:val="00B13F32"/>
    <w:rsid w:val="00B15A6B"/>
    <w:rsid w:val="00B217CC"/>
    <w:rsid w:val="00B21F2F"/>
    <w:rsid w:val="00B23221"/>
    <w:rsid w:val="00B24CAC"/>
    <w:rsid w:val="00B254C2"/>
    <w:rsid w:val="00B26390"/>
    <w:rsid w:val="00B26D3A"/>
    <w:rsid w:val="00B27DA9"/>
    <w:rsid w:val="00B35483"/>
    <w:rsid w:val="00B3594A"/>
    <w:rsid w:val="00B37C49"/>
    <w:rsid w:val="00B40F74"/>
    <w:rsid w:val="00B4441A"/>
    <w:rsid w:val="00B54D2E"/>
    <w:rsid w:val="00B55D00"/>
    <w:rsid w:val="00B56AD9"/>
    <w:rsid w:val="00B57A07"/>
    <w:rsid w:val="00B60F5E"/>
    <w:rsid w:val="00B61237"/>
    <w:rsid w:val="00B6145C"/>
    <w:rsid w:val="00B620B6"/>
    <w:rsid w:val="00B62454"/>
    <w:rsid w:val="00B6354A"/>
    <w:rsid w:val="00B64708"/>
    <w:rsid w:val="00B64C20"/>
    <w:rsid w:val="00B65FF2"/>
    <w:rsid w:val="00B704DE"/>
    <w:rsid w:val="00B70B51"/>
    <w:rsid w:val="00B71B27"/>
    <w:rsid w:val="00B76144"/>
    <w:rsid w:val="00B829B8"/>
    <w:rsid w:val="00B84021"/>
    <w:rsid w:val="00B9417A"/>
    <w:rsid w:val="00B96130"/>
    <w:rsid w:val="00BA0596"/>
    <w:rsid w:val="00BA2F70"/>
    <w:rsid w:val="00BA3FEA"/>
    <w:rsid w:val="00BA612E"/>
    <w:rsid w:val="00BA682E"/>
    <w:rsid w:val="00BA6F8B"/>
    <w:rsid w:val="00BB458E"/>
    <w:rsid w:val="00BC09AC"/>
    <w:rsid w:val="00BC5766"/>
    <w:rsid w:val="00BD453F"/>
    <w:rsid w:val="00BE08D5"/>
    <w:rsid w:val="00BE43C0"/>
    <w:rsid w:val="00BE4903"/>
    <w:rsid w:val="00BE606A"/>
    <w:rsid w:val="00BE62DB"/>
    <w:rsid w:val="00BE66E4"/>
    <w:rsid w:val="00BF0121"/>
    <w:rsid w:val="00BF07D9"/>
    <w:rsid w:val="00BF7483"/>
    <w:rsid w:val="00C007A1"/>
    <w:rsid w:val="00C04604"/>
    <w:rsid w:val="00C05056"/>
    <w:rsid w:val="00C05D65"/>
    <w:rsid w:val="00C075B1"/>
    <w:rsid w:val="00C07E1E"/>
    <w:rsid w:val="00C12A85"/>
    <w:rsid w:val="00C14BC4"/>
    <w:rsid w:val="00C16008"/>
    <w:rsid w:val="00C17BE3"/>
    <w:rsid w:val="00C2066B"/>
    <w:rsid w:val="00C24939"/>
    <w:rsid w:val="00C24B3C"/>
    <w:rsid w:val="00C27BC0"/>
    <w:rsid w:val="00C325D6"/>
    <w:rsid w:val="00C348D3"/>
    <w:rsid w:val="00C35677"/>
    <w:rsid w:val="00C36690"/>
    <w:rsid w:val="00C36A73"/>
    <w:rsid w:val="00C4244D"/>
    <w:rsid w:val="00C428AA"/>
    <w:rsid w:val="00C44A29"/>
    <w:rsid w:val="00C47C08"/>
    <w:rsid w:val="00C508C4"/>
    <w:rsid w:val="00C524B4"/>
    <w:rsid w:val="00C554DC"/>
    <w:rsid w:val="00C56DA4"/>
    <w:rsid w:val="00C61A99"/>
    <w:rsid w:val="00C624BE"/>
    <w:rsid w:val="00C648A4"/>
    <w:rsid w:val="00C718F9"/>
    <w:rsid w:val="00C731B6"/>
    <w:rsid w:val="00C74F9A"/>
    <w:rsid w:val="00C7507E"/>
    <w:rsid w:val="00C7584B"/>
    <w:rsid w:val="00C81641"/>
    <w:rsid w:val="00C821D6"/>
    <w:rsid w:val="00C84EBB"/>
    <w:rsid w:val="00C85E0D"/>
    <w:rsid w:val="00C86015"/>
    <w:rsid w:val="00C87DBC"/>
    <w:rsid w:val="00C91C9F"/>
    <w:rsid w:val="00C9211B"/>
    <w:rsid w:val="00C934E6"/>
    <w:rsid w:val="00C93A54"/>
    <w:rsid w:val="00C9416B"/>
    <w:rsid w:val="00C9628A"/>
    <w:rsid w:val="00C96376"/>
    <w:rsid w:val="00CA11B1"/>
    <w:rsid w:val="00CB33E2"/>
    <w:rsid w:val="00CB60A6"/>
    <w:rsid w:val="00CB7DF7"/>
    <w:rsid w:val="00CC2C19"/>
    <w:rsid w:val="00CC3F82"/>
    <w:rsid w:val="00CD1698"/>
    <w:rsid w:val="00CD5790"/>
    <w:rsid w:val="00CD5A6B"/>
    <w:rsid w:val="00CD6C78"/>
    <w:rsid w:val="00CD7003"/>
    <w:rsid w:val="00CD74EF"/>
    <w:rsid w:val="00CE2C65"/>
    <w:rsid w:val="00CE48F6"/>
    <w:rsid w:val="00CE7C35"/>
    <w:rsid w:val="00CF12C9"/>
    <w:rsid w:val="00CF21FA"/>
    <w:rsid w:val="00CF4C25"/>
    <w:rsid w:val="00CF7535"/>
    <w:rsid w:val="00CF77E1"/>
    <w:rsid w:val="00D0113D"/>
    <w:rsid w:val="00D04D5C"/>
    <w:rsid w:val="00D07231"/>
    <w:rsid w:val="00D079D9"/>
    <w:rsid w:val="00D10D8F"/>
    <w:rsid w:val="00D160BC"/>
    <w:rsid w:val="00D16A60"/>
    <w:rsid w:val="00D21CE5"/>
    <w:rsid w:val="00D22486"/>
    <w:rsid w:val="00D22C4C"/>
    <w:rsid w:val="00D23187"/>
    <w:rsid w:val="00D243BA"/>
    <w:rsid w:val="00D27C5A"/>
    <w:rsid w:val="00D30FF2"/>
    <w:rsid w:val="00D33AC7"/>
    <w:rsid w:val="00D34566"/>
    <w:rsid w:val="00D368E0"/>
    <w:rsid w:val="00D37CA8"/>
    <w:rsid w:val="00D53782"/>
    <w:rsid w:val="00D538FE"/>
    <w:rsid w:val="00D54FF4"/>
    <w:rsid w:val="00D57F3F"/>
    <w:rsid w:val="00D60555"/>
    <w:rsid w:val="00D61ACF"/>
    <w:rsid w:val="00D628C4"/>
    <w:rsid w:val="00D6332A"/>
    <w:rsid w:val="00D64C7B"/>
    <w:rsid w:val="00D652C6"/>
    <w:rsid w:val="00D669BF"/>
    <w:rsid w:val="00D66D93"/>
    <w:rsid w:val="00D66E40"/>
    <w:rsid w:val="00D71EDA"/>
    <w:rsid w:val="00D7279B"/>
    <w:rsid w:val="00D766AD"/>
    <w:rsid w:val="00D77E63"/>
    <w:rsid w:val="00D820AE"/>
    <w:rsid w:val="00D85E74"/>
    <w:rsid w:val="00D862B1"/>
    <w:rsid w:val="00D92BA3"/>
    <w:rsid w:val="00D94673"/>
    <w:rsid w:val="00D9467C"/>
    <w:rsid w:val="00D97155"/>
    <w:rsid w:val="00DA0579"/>
    <w:rsid w:val="00DA11D1"/>
    <w:rsid w:val="00DA1DA9"/>
    <w:rsid w:val="00DA1E88"/>
    <w:rsid w:val="00DA4C81"/>
    <w:rsid w:val="00DA630F"/>
    <w:rsid w:val="00DA64FF"/>
    <w:rsid w:val="00DA6580"/>
    <w:rsid w:val="00DB03DF"/>
    <w:rsid w:val="00DB0E3B"/>
    <w:rsid w:val="00DB509F"/>
    <w:rsid w:val="00DB6C1D"/>
    <w:rsid w:val="00DB76D4"/>
    <w:rsid w:val="00DC17FC"/>
    <w:rsid w:val="00DC3D6E"/>
    <w:rsid w:val="00DC46B0"/>
    <w:rsid w:val="00DD0B77"/>
    <w:rsid w:val="00DD18C0"/>
    <w:rsid w:val="00DD1F80"/>
    <w:rsid w:val="00DD25DF"/>
    <w:rsid w:val="00DD2840"/>
    <w:rsid w:val="00DD5F63"/>
    <w:rsid w:val="00DD734E"/>
    <w:rsid w:val="00DE010E"/>
    <w:rsid w:val="00DE02D8"/>
    <w:rsid w:val="00DE6ECA"/>
    <w:rsid w:val="00DF04AE"/>
    <w:rsid w:val="00DF060D"/>
    <w:rsid w:val="00DF5B1F"/>
    <w:rsid w:val="00DF63BB"/>
    <w:rsid w:val="00DF6A19"/>
    <w:rsid w:val="00E0061D"/>
    <w:rsid w:val="00E02578"/>
    <w:rsid w:val="00E02EE4"/>
    <w:rsid w:val="00E04D9D"/>
    <w:rsid w:val="00E11C97"/>
    <w:rsid w:val="00E12D9D"/>
    <w:rsid w:val="00E13616"/>
    <w:rsid w:val="00E14188"/>
    <w:rsid w:val="00E14276"/>
    <w:rsid w:val="00E15254"/>
    <w:rsid w:val="00E15EAB"/>
    <w:rsid w:val="00E17260"/>
    <w:rsid w:val="00E178D8"/>
    <w:rsid w:val="00E20602"/>
    <w:rsid w:val="00E20E0C"/>
    <w:rsid w:val="00E21DC3"/>
    <w:rsid w:val="00E21FCB"/>
    <w:rsid w:val="00E23DA5"/>
    <w:rsid w:val="00E27740"/>
    <w:rsid w:val="00E33EBB"/>
    <w:rsid w:val="00E3417B"/>
    <w:rsid w:val="00E35402"/>
    <w:rsid w:val="00E37C0F"/>
    <w:rsid w:val="00E409E6"/>
    <w:rsid w:val="00E45C5C"/>
    <w:rsid w:val="00E46F28"/>
    <w:rsid w:val="00E47BBE"/>
    <w:rsid w:val="00E50D98"/>
    <w:rsid w:val="00E52488"/>
    <w:rsid w:val="00E532F0"/>
    <w:rsid w:val="00E56D2D"/>
    <w:rsid w:val="00E602C1"/>
    <w:rsid w:val="00E639F2"/>
    <w:rsid w:val="00E6570A"/>
    <w:rsid w:val="00E72D3B"/>
    <w:rsid w:val="00E740FB"/>
    <w:rsid w:val="00E76782"/>
    <w:rsid w:val="00E8068A"/>
    <w:rsid w:val="00E8472A"/>
    <w:rsid w:val="00E84EC3"/>
    <w:rsid w:val="00E87FCA"/>
    <w:rsid w:val="00E91996"/>
    <w:rsid w:val="00E921B1"/>
    <w:rsid w:val="00E948C6"/>
    <w:rsid w:val="00E960DA"/>
    <w:rsid w:val="00EA0679"/>
    <w:rsid w:val="00EA2625"/>
    <w:rsid w:val="00EA2958"/>
    <w:rsid w:val="00EA4211"/>
    <w:rsid w:val="00EA4258"/>
    <w:rsid w:val="00EA4293"/>
    <w:rsid w:val="00EA7713"/>
    <w:rsid w:val="00EA797E"/>
    <w:rsid w:val="00EA7E04"/>
    <w:rsid w:val="00EB088B"/>
    <w:rsid w:val="00EB2226"/>
    <w:rsid w:val="00EB345E"/>
    <w:rsid w:val="00EB3F54"/>
    <w:rsid w:val="00EC056E"/>
    <w:rsid w:val="00EC0818"/>
    <w:rsid w:val="00EC3E38"/>
    <w:rsid w:val="00EC4E20"/>
    <w:rsid w:val="00EC63E3"/>
    <w:rsid w:val="00ED5126"/>
    <w:rsid w:val="00ED6685"/>
    <w:rsid w:val="00EE6DF7"/>
    <w:rsid w:val="00EE7D25"/>
    <w:rsid w:val="00EF0D2D"/>
    <w:rsid w:val="00EF3654"/>
    <w:rsid w:val="00EF4974"/>
    <w:rsid w:val="00EF72C1"/>
    <w:rsid w:val="00F02305"/>
    <w:rsid w:val="00F10B7E"/>
    <w:rsid w:val="00F13A8D"/>
    <w:rsid w:val="00F13BCC"/>
    <w:rsid w:val="00F14230"/>
    <w:rsid w:val="00F21979"/>
    <w:rsid w:val="00F21F31"/>
    <w:rsid w:val="00F26395"/>
    <w:rsid w:val="00F267F9"/>
    <w:rsid w:val="00F27066"/>
    <w:rsid w:val="00F3102B"/>
    <w:rsid w:val="00F321DD"/>
    <w:rsid w:val="00F3477E"/>
    <w:rsid w:val="00F37988"/>
    <w:rsid w:val="00F4155B"/>
    <w:rsid w:val="00F42138"/>
    <w:rsid w:val="00F4443E"/>
    <w:rsid w:val="00F47988"/>
    <w:rsid w:val="00F50537"/>
    <w:rsid w:val="00F5551D"/>
    <w:rsid w:val="00F606FA"/>
    <w:rsid w:val="00F63DCE"/>
    <w:rsid w:val="00F66477"/>
    <w:rsid w:val="00F70DEF"/>
    <w:rsid w:val="00F723DD"/>
    <w:rsid w:val="00F759A2"/>
    <w:rsid w:val="00F75B29"/>
    <w:rsid w:val="00F80599"/>
    <w:rsid w:val="00F80A2B"/>
    <w:rsid w:val="00F813B7"/>
    <w:rsid w:val="00F90682"/>
    <w:rsid w:val="00F927F8"/>
    <w:rsid w:val="00F92A85"/>
    <w:rsid w:val="00F93186"/>
    <w:rsid w:val="00F94FDA"/>
    <w:rsid w:val="00F9618E"/>
    <w:rsid w:val="00F96847"/>
    <w:rsid w:val="00FA1F58"/>
    <w:rsid w:val="00FA2006"/>
    <w:rsid w:val="00FA4B61"/>
    <w:rsid w:val="00FA63FE"/>
    <w:rsid w:val="00FA76C1"/>
    <w:rsid w:val="00FA7D76"/>
    <w:rsid w:val="00FB192D"/>
    <w:rsid w:val="00FB2A92"/>
    <w:rsid w:val="00FB3596"/>
    <w:rsid w:val="00FB560E"/>
    <w:rsid w:val="00FB69BE"/>
    <w:rsid w:val="00FC1678"/>
    <w:rsid w:val="00FC25CC"/>
    <w:rsid w:val="00FC79F6"/>
    <w:rsid w:val="00FD00B2"/>
    <w:rsid w:val="00FD2514"/>
    <w:rsid w:val="00FD2CFC"/>
    <w:rsid w:val="00FD5604"/>
    <w:rsid w:val="00FD6777"/>
    <w:rsid w:val="00FE34FC"/>
    <w:rsid w:val="00FE5D4E"/>
    <w:rsid w:val="00FE66D1"/>
    <w:rsid w:val="00FE7314"/>
    <w:rsid w:val="00FF3733"/>
    <w:rsid w:val="00FF3EC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0,#393,teal,#fc0"/>
    </o:shapedefaults>
    <o:shapelayout v:ext="edit">
      <o:idmap v:ext="edit" data="1"/>
    </o:shapelayout>
  </w:shapeDefaults>
  <w:decimalSymbol w:val="."/>
  <w:listSeparator w:val=","/>
  <w15:chartTrackingRefBased/>
  <w15:docId w15:val="{838E8EC0-1C3D-495A-A296-41B1029A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400" w:lineRule="exact"/>
      <w:jc w:val="center"/>
    </w:pPr>
    <w:rPr>
      <w:rFonts w:ascii="標楷體" w:eastAsia="標楷體" w:hAnsi="標楷體"/>
      <w:b/>
      <w:bCs/>
      <w:sz w:val="36"/>
      <w:szCs w:val="2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WOT">
    <w:name w:val="SWOT敘述"/>
    <w:basedOn w:val="Normal"/>
    <w:autoRedefine/>
    <w:pPr>
      <w:spacing w:line="520" w:lineRule="exact"/>
      <w:jc w:val="both"/>
    </w:pPr>
    <w:rPr>
      <w:rFonts w:eastAsia="標楷體"/>
      <w:sz w:val="28"/>
    </w:rPr>
  </w:style>
  <w:style w:type="paragraph" w:styleId="BodyTextIndent">
    <w:name w:val="Body Text Indent"/>
    <w:basedOn w:val="Normal"/>
    <w:pPr>
      <w:spacing w:after="120"/>
      <w:ind w:leftChars="200" w:left="480"/>
    </w:pPr>
  </w:style>
  <w:style w:type="paragraph" w:customStyle="1" w:styleId="PlainText1">
    <w:name w:val="Plain Text1"/>
    <w:basedOn w:val="Normal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Chars="200" w:left="480"/>
    </w:pPr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內文一"/>
    <w:basedOn w:val="Normal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784"/>
        <w:tab w:val="right" w:leader="dot" w:pos="9060"/>
      </w:tabs>
      <w:snapToGrid w:val="0"/>
    </w:pPr>
    <w:rPr>
      <w:rFonts w:ascii="標楷體" w:eastAsia="標楷體" w:hAnsi="標楷體"/>
      <w:noProof/>
      <w:sz w:val="20"/>
      <w:szCs w:val="26"/>
    </w:rPr>
  </w:style>
  <w:style w:type="paragraph" w:customStyle="1" w:styleId="1">
    <w:name w:val="標題1"/>
    <w:basedOn w:val="BodyText"/>
    <w:pPr>
      <w:numPr>
        <w:numId w:val="1"/>
      </w:numPr>
    </w:pPr>
    <w:rPr>
      <w:sz w:val="32"/>
      <w:szCs w:val="32"/>
    </w:rPr>
  </w:style>
  <w:style w:type="paragraph" w:styleId="TOC2">
    <w:name w:val="toc 2"/>
    <w:basedOn w:val="Normal"/>
    <w:next w:val="Normal"/>
    <w:autoRedefine/>
    <w:semiHidden/>
    <w:pPr>
      <w:ind w:leftChars="200" w:left="480"/>
    </w:pPr>
  </w:style>
  <w:style w:type="character" w:styleId="PageNumber">
    <w:name w:val="page number"/>
    <w:basedOn w:val="DefaultParagraphFont"/>
  </w:style>
  <w:style w:type="paragraph" w:customStyle="1" w:styleId="2">
    <w:name w:val="標題2"/>
    <w:basedOn w:val="Normal"/>
    <w:pPr>
      <w:adjustRightInd w:val="0"/>
      <w:snapToGrid w:val="0"/>
      <w:spacing w:before="50" w:line="240" w:lineRule="atLeast"/>
      <w:ind w:leftChars="177" w:left="907" w:hangingChars="172" w:hanging="482"/>
    </w:pPr>
    <w:rPr>
      <w:rFonts w:ascii="標楷體" w:eastAsia="標楷體" w:hAnsi="標楷體"/>
      <w:bCs/>
      <w:sz w:val="28"/>
      <w:szCs w:val="2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7938"/>
      </w:tabs>
      <w:spacing w:beforeLines="50" w:before="180" w:afterLines="50" w:after="180"/>
      <w:ind w:leftChars="295" w:left="708"/>
    </w:pPr>
  </w:style>
  <w:style w:type="paragraph" w:customStyle="1" w:styleId="a0">
    <w:name w:val="壹、 內文"/>
    <w:basedOn w:val="Normal"/>
    <w:pPr>
      <w:adjustRightInd w:val="0"/>
      <w:spacing w:line="480" w:lineRule="atLeast"/>
      <w:ind w:firstLine="510"/>
      <w:jc w:val="both"/>
      <w:textAlignment w:val="baseline"/>
    </w:pPr>
    <w:rPr>
      <w:rFonts w:eastAsia="標楷體"/>
      <w:spacing w:val="20"/>
      <w:kern w:val="0"/>
      <w:szCs w:val="20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88" w:lineRule="auto"/>
      <w:ind w:leftChars="300" w:left="720"/>
      <w:jc w:val="both"/>
    </w:pPr>
    <w:rPr>
      <w:rFonts w:eastAsia="標楷體"/>
    </w:rPr>
  </w:style>
  <w:style w:type="paragraph" w:styleId="TOC4">
    <w:name w:val="toc 4"/>
    <w:basedOn w:val="Normal"/>
    <w:next w:val="Normal"/>
    <w:autoRedefine/>
    <w:semiHidden/>
    <w:pPr>
      <w:ind w:leftChars="600" w:left="1440"/>
    </w:pPr>
  </w:style>
  <w:style w:type="paragraph" w:styleId="TOC5">
    <w:name w:val="toc 5"/>
    <w:basedOn w:val="Normal"/>
    <w:next w:val="Normal"/>
    <w:autoRedefine/>
    <w:semiHidden/>
    <w:pPr>
      <w:ind w:leftChars="800" w:left="1920"/>
    </w:pPr>
  </w:style>
  <w:style w:type="paragraph" w:styleId="TOC6">
    <w:name w:val="toc 6"/>
    <w:basedOn w:val="Normal"/>
    <w:next w:val="Normal"/>
    <w:autoRedefine/>
    <w:semiHidden/>
    <w:pPr>
      <w:ind w:leftChars="1000" w:left="2400"/>
    </w:pPr>
  </w:style>
  <w:style w:type="paragraph" w:styleId="TOC7">
    <w:name w:val="toc 7"/>
    <w:basedOn w:val="Normal"/>
    <w:next w:val="Normal"/>
    <w:autoRedefine/>
    <w:semiHidden/>
    <w:pPr>
      <w:ind w:leftChars="1200" w:left="2880"/>
    </w:pPr>
  </w:style>
  <w:style w:type="paragraph" w:styleId="TOC8">
    <w:name w:val="toc 8"/>
    <w:basedOn w:val="Normal"/>
    <w:next w:val="Normal"/>
    <w:autoRedefine/>
    <w:semiHidden/>
    <w:pPr>
      <w:ind w:leftChars="1400" w:left="3360"/>
    </w:pPr>
  </w:style>
  <w:style w:type="paragraph" w:styleId="TOC9">
    <w:name w:val="toc 9"/>
    <w:basedOn w:val="Normal"/>
    <w:next w:val="Normal"/>
    <w:autoRedefine/>
    <w:semiHidden/>
    <w:pPr>
      <w:ind w:leftChars="1600" w:left="3840"/>
    </w:pPr>
  </w:style>
  <w:style w:type="paragraph" w:styleId="Index1">
    <w:name w:val="index 1"/>
    <w:basedOn w:val="Normal"/>
    <w:next w:val="Normal"/>
    <w:autoRedefine/>
    <w:semiHidden/>
  </w:style>
  <w:style w:type="paragraph" w:styleId="Header">
    <w:name w:val="header"/>
    <w:basedOn w:val="Normal"/>
    <w:rsid w:val="00DD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rsid w:val="004A47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">
    <w:name w:val="style9"/>
    <w:basedOn w:val="DefaultParagraphFont"/>
    <w:rsid w:val="00764AFF"/>
  </w:style>
  <w:style w:type="paragraph" w:customStyle="1" w:styleId="Default">
    <w:name w:val="Default"/>
    <w:rsid w:val="00764A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Strong">
    <w:name w:val="Strong"/>
    <w:qFormat/>
    <w:rsid w:val="00764AFF"/>
    <w:rPr>
      <w:b/>
      <w:bCs/>
    </w:rPr>
  </w:style>
  <w:style w:type="paragraph" w:styleId="Salutation">
    <w:name w:val="Salutation"/>
    <w:basedOn w:val="Normal"/>
    <w:next w:val="Normal"/>
    <w:link w:val="SalutationChar"/>
    <w:rsid w:val="00A25D3B"/>
    <w:rPr>
      <w:rFonts w:ascii="Arial" w:eastAsia="標楷體" w:hAnsi="Arial"/>
      <w:color w:val="000000"/>
      <w:spacing w:val="20"/>
      <w:sz w:val="32"/>
    </w:rPr>
  </w:style>
  <w:style w:type="character" w:customStyle="1" w:styleId="SalutationChar">
    <w:name w:val="Salutation Char"/>
    <w:link w:val="Salutation"/>
    <w:rsid w:val="00A25D3B"/>
    <w:rPr>
      <w:rFonts w:ascii="Arial" w:eastAsia="標楷體" w:hAnsi="Arial"/>
      <w:color w:val="000000"/>
      <w:spacing w:val="20"/>
      <w:kern w:val="2"/>
      <w:sz w:val="32"/>
      <w:szCs w:val="24"/>
    </w:rPr>
  </w:style>
  <w:style w:type="paragraph" w:styleId="Closing">
    <w:name w:val="Closing"/>
    <w:basedOn w:val="Normal"/>
    <w:link w:val="ClosingChar"/>
    <w:rsid w:val="00A25D3B"/>
    <w:pPr>
      <w:ind w:leftChars="1800" w:left="100"/>
    </w:pPr>
    <w:rPr>
      <w:rFonts w:ascii="Arial" w:eastAsia="標楷體" w:hAnsi="Arial"/>
      <w:color w:val="000000"/>
      <w:spacing w:val="20"/>
      <w:sz w:val="32"/>
    </w:rPr>
  </w:style>
  <w:style w:type="character" w:customStyle="1" w:styleId="ClosingChar">
    <w:name w:val="Closing Char"/>
    <w:link w:val="Closing"/>
    <w:rsid w:val="00A25D3B"/>
    <w:rPr>
      <w:rFonts w:ascii="Arial" w:eastAsia="標楷體" w:hAnsi="Arial"/>
      <w:color w:val="000000"/>
      <w:spacing w:val="20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3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94年度教育部補助技專校院推動「最後一哩就業學程」獎助要點</vt:lpstr>
    </vt:vector>
  </TitlesOfParts>
  <Company>教育部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94年度教育部補助技專校院推動「最後一哩就業學程」獎助要點</dc:title>
  <dc:subject/>
  <dc:creator>moejsmpc</dc:creator>
  <cp:keywords/>
  <cp:lastModifiedBy>ASUS</cp:lastModifiedBy>
  <cp:revision>2</cp:revision>
  <cp:lastPrinted>2014-11-12T07:19:00Z</cp:lastPrinted>
  <dcterms:created xsi:type="dcterms:W3CDTF">2024-10-03T06:50:00Z</dcterms:created>
  <dcterms:modified xsi:type="dcterms:W3CDTF">2024-10-03T06:50:00Z</dcterms:modified>
</cp:coreProperties>
</file>